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302" w:rsidRDefault="00A4370F" w:rsidP="009465B3">
      <w:pPr>
        <w:spacing w:before="100" w:beforeAutospacing="1" w:after="0" w:line="36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Словникова робота</w:t>
      </w:r>
      <w:r w:rsidR="00AB0302" w:rsidRPr="009465B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9465B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на уроках в початковій школі</w:t>
      </w:r>
    </w:p>
    <w:p w:rsidR="009465B3" w:rsidRPr="009465B3" w:rsidRDefault="009465B3" w:rsidP="009465B3">
      <w:pPr>
        <w:spacing w:before="100" w:beforeAutospacing="1" w:after="0" w:line="36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Вступ</w:t>
      </w:r>
    </w:p>
    <w:p w:rsidR="00AB0302" w:rsidRPr="009465B3" w:rsidRDefault="00AB0302" w:rsidP="009465B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Початкова школа пережила складний і водночас цікавий період реформування. Одним із найважливіших напрямів удосконалення навчання учнів у початкових класів є пошуки впровадження у навчально-виховний процес новітніх техно</w:t>
      </w:r>
      <w:r w:rsid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логій навчання. Сьогодні вже не</w:t>
      </w: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можливо навчати традиційно: у центрі навчально-виховного процесу має бути учень.</w:t>
      </w:r>
    </w:p>
    <w:p w:rsidR="00AB0302" w:rsidRPr="009465B3" w:rsidRDefault="00AB0302" w:rsidP="009465B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 його творчої активності на уроці, вміння доказово міркувати, обґрунтовувати свої думки і не боятись помилитись, вміння спілкуватись з учителем, учнями класу залежить успіх у свідомому опануванні шкільної програми.</w:t>
      </w:r>
    </w:p>
    <w:p w:rsidR="00AB0302" w:rsidRPr="009465B3" w:rsidRDefault="00AB0302" w:rsidP="009465B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Упродовж кількох останніх років я працюю над проблемою </w:t>
      </w:r>
      <w:r w:rsidR="00A437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«Словникова</w:t>
      </w: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437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робота</w:t>
      </w: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9465B3" w:rsidRPr="009465B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уроках в початков</w:t>
      </w:r>
      <w:r w:rsid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="009465B3" w:rsidRPr="009465B3">
        <w:rPr>
          <w:rFonts w:ascii="Times New Roman" w:eastAsia="Times New Roman" w:hAnsi="Times New Roman" w:cs="Times New Roman"/>
          <w:sz w:val="28"/>
          <w:szCs w:val="28"/>
          <w:lang w:eastAsia="ru-RU"/>
        </w:rPr>
        <w:t>й школ</w:t>
      </w:r>
      <w:r w:rsid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".</w:t>
      </w:r>
    </w:p>
    <w:p w:rsidR="004D78F1" w:rsidRDefault="00AB0302" w:rsidP="004D78F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D78F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Суть проблеми</w:t>
      </w:r>
      <w:r w:rsidR="009465B3" w:rsidRPr="004D78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4D78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полягає в ефективному підвищенні орфографічної грамотності при вивченні словникових слів </w:t>
      </w:r>
      <w:r w:rsidR="00A437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роботі над збагаченням словникового запасу </w:t>
      </w:r>
      <w:r w:rsidRPr="004D78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молодших школярів.</w:t>
      </w:r>
    </w:p>
    <w:p w:rsidR="004D78F1" w:rsidRPr="004D78F1" w:rsidRDefault="004D78F1" w:rsidP="004D78F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D78F1">
        <w:rPr>
          <w:rFonts w:ascii="Times New Roman" w:eastAsia="Calibri" w:hAnsi="Times New Roman" w:cs="Times New Roman"/>
          <w:sz w:val="28"/>
          <w:szCs w:val="28"/>
          <w:lang w:val="uk-UA"/>
        </w:rPr>
        <w:t>Засвоєння лексичного багатства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мови</w:t>
      </w:r>
      <w:r w:rsidRPr="004D78F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та його графічне відтворення на письмі </w:t>
      </w:r>
      <w:r w:rsidRPr="004D78F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молодшими школярами не повинно проходити стихійно. Одним із найважливіших завдань </w:t>
      </w:r>
      <w:r w:rsidR="001F5AC6">
        <w:rPr>
          <w:rFonts w:ascii="Times New Roman" w:hAnsi="Times New Roman" w:cs="Times New Roman"/>
          <w:sz w:val="28"/>
          <w:szCs w:val="28"/>
          <w:lang w:val="uk-UA"/>
        </w:rPr>
        <w:t xml:space="preserve">вчителя на уроках є </w:t>
      </w:r>
      <w:r w:rsidRPr="004D78F1">
        <w:rPr>
          <w:rFonts w:ascii="Times New Roman" w:eastAsia="Calibri" w:hAnsi="Times New Roman" w:cs="Times New Roman"/>
          <w:sz w:val="28"/>
          <w:szCs w:val="28"/>
          <w:lang w:val="uk-UA"/>
        </w:rPr>
        <w:t>розвит</w:t>
      </w:r>
      <w:r w:rsidR="001F5AC6">
        <w:rPr>
          <w:rFonts w:ascii="Times New Roman" w:hAnsi="Times New Roman" w:cs="Times New Roman"/>
          <w:sz w:val="28"/>
          <w:szCs w:val="28"/>
          <w:lang w:val="uk-UA"/>
        </w:rPr>
        <w:t>ок</w:t>
      </w:r>
      <w:r w:rsidRPr="004D78F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мо</w:t>
      </w:r>
      <w:r w:rsidR="001F5AC6">
        <w:rPr>
          <w:rFonts w:ascii="Times New Roman" w:hAnsi="Times New Roman" w:cs="Times New Roman"/>
          <w:sz w:val="28"/>
          <w:szCs w:val="28"/>
          <w:lang w:val="uk-UA"/>
        </w:rPr>
        <w:t xml:space="preserve">влення учнів, </w:t>
      </w:r>
      <w:r w:rsidRPr="004D78F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керування процесом збагачення словника дітей, упорядкува</w:t>
      </w:r>
      <w:r w:rsidR="001F5AC6">
        <w:rPr>
          <w:rFonts w:ascii="Times New Roman" w:hAnsi="Times New Roman" w:cs="Times New Roman"/>
          <w:sz w:val="28"/>
          <w:szCs w:val="28"/>
          <w:lang w:val="uk-UA"/>
        </w:rPr>
        <w:t>ння словникової роботи, нарешті</w:t>
      </w:r>
      <w:r w:rsidRPr="004D78F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активізація словника учнів. </w:t>
      </w:r>
    </w:p>
    <w:p w:rsidR="004D78F1" w:rsidRPr="004D78F1" w:rsidRDefault="004D78F1" w:rsidP="004D78F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4D78F1">
        <w:rPr>
          <w:rFonts w:ascii="Times New Roman" w:eastAsia="Calibri" w:hAnsi="Times New Roman" w:cs="Times New Roman"/>
          <w:sz w:val="28"/>
          <w:szCs w:val="28"/>
          <w:lang w:val="uk-UA"/>
        </w:rPr>
        <w:tab/>
        <w:t>Як відомо, методика словникової роботи передбачає чотири основні напрями:</w:t>
      </w:r>
    </w:p>
    <w:p w:rsidR="004D78F1" w:rsidRPr="004D78F1" w:rsidRDefault="004D78F1" w:rsidP="004D78F1">
      <w:pPr>
        <w:numPr>
          <w:ilvl w:val="0"/>
          <w:numId w:val="12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4D78F1">
        <w:rPr>
          <w:rFonts w:ascii="Times New Roman" w:eastAsia="Calibri" w:hAnsi="Times New Roman" w:cs="Times New Roman"/>
          <w:sz w:val="28"/>
          <w:szCs w:val="28"/>
          <w:lang w:val="uk-UA"/>
        </w:rPr>
        <w:t>збагачення словника учнів новими словами і розширення його за рахунок нових значень уже відомих лексем;</w:t>
      </w:r>
    </w:p>
    <w:p w:rsidR="004D78F1" w:rsidRPr="004D78F1" w:rsidRDefault="004D78F1" w:rsidP="004D78F1">
      <w:pPr>
        <w:numPr>
          <w:ilvl w:val="0"/>
          <w:numId w:val="12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4D78F1">
        <w:rPr>
          <w:rFonts w:ascii="Times New Roman" w:eastAsia="Calibri" w:hAnsi="Times New Roman" w:cs="Times New Roman"/>
          <w:sz w:val="28"/>
          <w:szCs w:val="28"/>
          <w:lang w:val="uk-UA"/>
        </w:rPr>
        <w:t>уточнення словника, яке передбачає пояснення значень слів ─ паронімів, слів ─ синонімів, антонімів; засвоєння багатозначності, лексичної сполучуваності слів, засвоєння слів ─ омонімів;</w:t>
      </w:r>
    </w:p>
    <w:p w:rsidR="004D78F1" w:rsidRPr="004D78F1" w:rsidRDefault="004D78F1" w:rsidP="004D78F1">
      <w:pPr>
        <w:numPr>
          <w:ilvl w:val="0"/>
          <w:numId w:val="12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4D78F1">
        <w:rPr>
          <w:rFonts w:ascii="Times New Roman" w:eastAsia="Calibri" w:hAnsi="Times New Roman" w:cs="Times New Roman"/>
          <w:sz w:val="28"/>
          <w:szCs w:val="28"/>
          <w:lang w:val="uk-UA"/>
        </w:rPr>
        <w:lastRenderedPageBreak/>
        <w:t>активізація словника, тобто переведення слів із пасивного словникового запасу учнів у активний;</w:t>
      </w:r>
    </w:p>
    <w:p w:rsidR="004D78F1" w:rsidRPr="004D78F1" w:rsidRDefault="004D78F1" w:rsidP="004D78F1">
      <w:pPr>
        <w:numPr>
          <w:ilvl w:val="0"/>
          <w:numId w:val="12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4D78F1">
        <w:rPr>
          <w:rFonts w:ascii="Times New Roman" w:eastAsia="Calibri" w:hAnsi="Times New Roman" w:cs="Times New Roman"/>
          <w:sz w:val="28"/>
          <w:szCs w:val="28"/>
          <w:lang w:val="uk-UA"/>
        </w:rPr>
        <w:t>витіснення із вживання не літературних слів, переведення їх із активу в пасив.</w:t>
      </w:r>
    </w:p>
    <w:p w:rsidR="004D78F1" w:rsidRDefault="004D78F1" w:rsidP="001F5AC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78F1">
        <w:rPr>
          <w:rFonts w:ascii="Times New Roman" w:eastAsia="Calibri" w:hAnsi="Times New Roman" w:cs="Times New Roman"/>
          <w:sz w:val="28"/>
          <w:szCs w:val="28"/>
          <w:lang w:val="uk-UA"/>
        </w:rPr>
        <w:tab/>
        <w:t>З перших днів навчання в школі вчитель повинен працювати над розвитком активного словника учнів</w:t>
      </w:r>
      <w:r w:rsidR="001F5AC6">
        <w:rPr>
          <w:rFonts w:ascii="Times New Roman" w:hAnsi="Times New Roman" w:cs="Times New Roman"/>
          <w:sz w:val="28"/>
          <w:szCs w:val="28"/>
          <w:lang w:val="uk-UA"/>
        </w:rPr>
        <w:t xml:space="preserve"> та формуванням орфографічної грамотності</w:t>
      </w:r>
      <w:r w:rsidRPr="004D78F1">
        <w:rPr>
          <w:rFonts w:ascii="Times New Roman" w:eastAsia="Calibri" w:hAnsi="Times New Roman" w:cs="Times New Roman"/>
          <w:sz w:val="28"/>
          <w:szCs w:val="28"/>
          <w:lang w:val="uk-UA"/>
        </w:rPr>
        <w:t>, бо це дуже знадобиться у майбутньому житті, допоможе їм правильно та впевнено викладати свої думки, вільно спілкуватися з одноліткам</w:t>
      </w:r>
      <w:r w:rsidR="005B343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и та дорослими. </w:t>
      </w:r>
    </w:p>
    <w:p w:rsidR="00AB0302" w:rsidRPr="005B3431" w:rsidRDefault="001F5AC6" w:rsidP="005B343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1F5AC6">
        <w:rPr>
          <w:rFonts w:ascii="Times New Roman" w:eastAsia="Calibri" w:hAnsi="Times New Roman" w:cs="Times New Roman"/>
          <w:sz w:val="28"/>
          <w:szCs w:val="28"/>
          <w:lang w:val="uk-UA"/>
        </w:rPr>
        <w:t>Кінцевою метою словникової роботи є активізація максимальної кількості засвоюваних слів, уміння учнів використовувати їх правильно, доречно, вибираючи найбільш необхідні слова для висловлення думок. Цю роботу необхідно планувати, проводячи її на уроках ч</w:t>
      </w:r>
      <w:r w:rsidR="005B3431">
        <w:rPr>
          <w:rFonts w:ascii="Times New Roman" w:eastAsia="Calibri" w:hAnsi="Times New Roman" w:cs="Times New Roman"/>
          <w:sz w:val="28"/>
          <w:szCs w:val="28"/>
          <w:lang w:val="uk-UA"/>
        </w:rPr>
        <w:t>итання, мови і розвитку мовлення.</w:t>
      </w:r>
    </w:p>
    <w:p w:rsidR="001F5AC6" w:rsidRDefault="00A4370F" w:rsidP="009465B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Також в</w:t>
      </w:r>
      <w:r w:rsidR="001F5AC6" w:rsidRPr="001F5AC6">
        <w:rPr>
          <w:rFonts w:ascii="Times New Roman" w:eastAsia="Calibri" w:hAnsi="Times New Roman" w:cs="Times New Roman"/>
          <w:sz w:val="28"/>
          <w:szCs w:val="28"/>
          <w:lang w:val="uk-UA"/>
        </w:rPr>
        <w:t>ажливу роль у збагаченні словника дітей має мова вчителя. Вона завжди є зразком для учнів, а тому й повинна бути не лише правильною щодо побудови, а й багатою, змістовною, різноманітною за своїм словниковим складом. Таким чином, мова вчителя ─ важливе джерело збагачення словника учня початкових класів.</w:t>
      </w:r>
    </w:p>
    <w:p w:rsidR="001F5AC6" w:rsidRPr="001F5AC6" w:rsidRDefault="001F5AC6" w:rsidP="001F5AC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Тому, як вчитель початкових класів, я чітко усвідомлюю відповідальність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 уміння школярів грамотно використовувати слова в усному та писемному мовленні. Це стосується і розуміння значення слів, якими їм доводиться оперувати, і правильної вимови їх, зокрема наголошування, і орфографічної зіркості, і доречної словосполучуваності та слововживання.</w:t>
      </w:r>
    </w:p>
    <w:p w:rsidR="00AB0302" w:rsidRPr="009465B3" w:rsidRDefault="00AB0302" w:rsidP="005B343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 Державному стандарті загальної початкової освіти одним із основних завдань вивчення української мови передбачено вироблення в учнів мотивації навчання рідної мови, що підпорядковується вихованню мовної особистості, як свідомо володіє усно</w:t>
      </w:r>
      <w:r w:rsidR="005B34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ю й писемною формами мовлення. </w:t>
      </w:r>
    </w:p>
    <w:p w:rsidR="00AB0302" w:rsidRPr="009465B3" w:rsidRDefault="00AB0302" w:rsidP="009465B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У своїй роботі користуюся методиками, які формують творчу, мислячу особистість дитини, її самобутність і самоцінність, організовую радісне життя дітей без примусу, розвиваю в них стійкий інтерес до знань, потребу їх самостійного пошуку.</w:t>
      </w:r>
    </w:p>
    <w:p w:rsidR="00AB0302" w:rsidRPr="009465B3" w:rsidRDefault="00AB0302" w:rsidP="009465B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Головним об'єктом у вчительській роботі є учень. Тому і діяльність має бути спрямована на нього. </w:t>
      </w:r>
      <w:r w:rsid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Для цього</w:t>
      </w: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намагаюсь урізноманітнювати навчальний процес.</w:t>
      </w:r>
    </w:p>
    <w:p w:rsidR="00AB0302" w:rsidRPr="009465B3" w:rsidRDefault="009465B3" w:rsidP="009465B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Серед своїх завдань, визначаю ключовими такі:</w:t>
      </w:r>
    </w:p>
    <w:p w:rsidR="00AB0302" w:rsidRPr="009465B3" w:rsidRDefault="00AB0302" w:rsidP="009465B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 Постійно удосконалю</w:t>
      </w:r>
      <w:r w:rsid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вати</w:t>
      </w: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свій професійний рівень, </w:t>
      </w:r>
      <w:r w:rsid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проваджу</w:t>
      </w:r>
      <w:r w:rsid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вати </w:t>
      </w: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 навчальний процес новітні технології.</w:t>
      </w:r>
    </w:p>
    <w:p w:rsidR="00AB0302" w:rsidRPr="009465B3" w:rsidRDefault="00AB0302" w:rsidP="009465B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 Постійно підтриму</w:t>
      </w:r>
      <w:r w:rsid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вати</w:t>
      </w: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інтерес до школи у дітей.</w:t>
      </w:r>
    </w:p>
    <w:p w:rsidR="00AB0302" w:rsidRPr="009465B3" w:rsidRDefault="00AB0302" w:rsidP="009465B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3. Постійно вивча</w:t>
      </w:r>
      <w:r w:rsid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ти</w:t>
      </w: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своїх вихованців </w:t>
      </w:r>
      <w:r w:rsid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(за</w:t>
      </w: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допом</w:t>
      </w:r>
      <w:r w:rsid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</w:t>
      </w: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</w:t>
      </w:r>
      <w:r w:rsid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ою і завдяки тісній співпраці з</w:t>
      </w: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батьк</w:t>
      </w:r>
      <w:r w:rsid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ами).</w:t>
      </w:r>
    </w:p>
    <w:p w:rsidR="00AB0302" w:rsidRPr="009465B3" w:rsidRDefault="00AB0302" w:rsidP="009465B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4. Вч</w:t>
      </w:r>
      <w:r w:rsid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ити</w:t>
      </w: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дітей вчитися.</w:t>
      </w:r>
    </w:p>
    <w:p w:rsidR="00AB0302" w:rsidRPr="009465B3" w:rsidRDefault="00AB0302" w:rsidP="009465B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5. </w:t>
      </w:r>
      <w:r w:rsid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Позбавлення учнів</w:t>
      </w: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механічного зубріння правил і формулювань.</w:t>
      </w:r>
    </w:p>
    <w:p w:rsidR="00AB0302" w:rsidRPr="009465B3" w:rsidRDefault="00AB0302" w:rsidP="009465B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6. </w:t>
      </w:r>
      <w:r w:rsid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Зосередження</w:t>
      </w: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не на помилках, а на успіхах і перемогах</w:t>
      </w:r>
      <w:r w:rsid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учнів</w:t>
      </w: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навіть незначних.</w:t>
      </w:r>
    </w:p>
    <w:p w:rsidR="00AB0302" w:rsidRPr="009465B3" w:rsidRDefault="009465B3" w:rsidP="009465B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</w:t>
      </w:r>
      <w:r w:rsidR="00AB0302"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Плану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вати</w:t>
      </w:r>
      <w:r w:rsidR="00AB0302"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уроки за схемою «менше вчителя - більше учня».</w:t>
      </w:r>
    </w:p>
    <w:p w:rsidR="008D41B4" w:rsidRPr="009465B3" w:rsidRDefault="008D41B4" w:rsidP="00DF473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</w:t>
      </w:r>
      <w:r w:rsidR="00AB0302"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Навчання, як і виховання - доброзичлива, творча взаємодія вчителя і учня.</w:t>
      </w:r>
    </w:p>
    <w:p w:rsidR="00AB0302" w:rsidRPr="009465B3" w:rsidRDefault="00AB0302" w:rsidP="008D41B4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65B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Провідна ідея досвіду</w:t>
      </w:r>
    </w:p>
    <w:p w:rsidR="00AB0302" w:rsidRPr="009465B3" w:rsidRDefault="00AB0302" w:rsidP="005B343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Звертаючись до вчителів початкових класів В.О.Сухомлинський писав: «Ваше найважливіше завдання закласти міцний фундамент знань. Настільки міцний, щоб учителям, які працюватимуть після вас, взагалі не т</w:t>
      </w:r>
      <w:r w:rsidR="005B34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реба було думати про фундамент»</w:t>
      </w:r>
    </w:p>
    <w:p w:rsidR="00AB0302" w:rsidRPr="009465B3" w:rsidRDefault="00AB0302" w:rsidP="009465B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Зробити процес засвоєння словникових слів більш ефективним - завдання складне, яке потребує натхнення та сил учителя.</w:t>
      </w:r>
    </w:p>
    <w:p w:rsidR="00AB0302" w:rsidRPr="009465B3" w:rsidRDefault="00AB0302" w:rsidP="009465B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Засвоєння написання словникових слів потребує численних систематичних вправ, що пов'язані з усіма видами письмових робіт учнів.</w:t>
      </w:r>
    </w:p>
    <w:p w:rsidR="00AB0302" w:rsidRPr="009465B3" w:rsidRDefault="00AB0302" w:rsidP="009465B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Відійшло в минуле зубріння і пасивне відсиджування уроків.</w:t>
      </w:r>
    </w:p>
    <w:p w:rsidR="00AB0302" w:rsidRPr="009465B3" w:rsidRDefault="00AB0302" w:rsidP="009465B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Сьогодні саме учень є центральною фігурою на уроці. Від його творчої активності, уміння доказово міркувати, обґрунтовувати свої думки, вміння спілкуватися з однокласниками, з учителем залежить результативність уроку. Вплинути на традиційний процес засвоєння словникових слів, підвищити його ефективність може використання інтерактивних технологій.</w:t>
      </w:r>
    </w:p>
    <w:p w:rsidR="00AB0302" w:rsidRPr="009465B3" w:rsidRDefault="00AB0302" w:rsidP="009465B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Так, на уроках української мови </w:t>
      </w:r>
      <w:r w:rsidR="004E452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варто</w:t>
      </w: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використовувати </w:t>
      </w:r>
      <w:r w:rsidRPr="009465B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інтерактивні технології навчання під час вивчення словникових слів.</w:t>
      </w:r>
    </w:p>
    <w:p w:rsidR="00AB0302" w:rsidRPr="009465B3" w:rsidRDefault="00AB0302" w:rsidP="009465B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Застосування інтерактивного навчання здійсню</w:t>
      </w:r>
      <w:r w:rsidR="004E452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ється</w:t>
      </w: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шляхом використання </w:t>
      </w:r>
      <w:r w:rsidRPr="009465B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групової співпраці</w:t>
      </w: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бо вона має переваги над іншими формами роботи, а саме:</w:t>
      </w:r>
    </w:p>
    <w:p w:rsidR="00AB0302" w:rsidRPr="009465B3" w:rsidRDefault="00AB0302" w:rsidP="009465B3">
      <w:pPr>
        <w:numPr>
          <w:ilvl w:val="0"/>
          <w:numId w:val="2"/>
        </w:numPr>
        <w:spacing w:before="37"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діти вчаться співробітництва (слухати, підтримувати розмову, досягати згоди, домовлятися);</w:t>
      </w:r>
    </w:p>
    <w:p w:rsidR="00AB0302" w:rsidRPr="009465B3" w:rsidRDefault="00AB0302" w:rsidP="009465B3">
      <w:pPr>
        <w:numPr>
          <w:ilvl w:val="0"/>
          <w:numId w:val="2"/>
        </w:numPr>
        <w:spacing w:before="37"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однокласники стають друзями (піклуються один про одного, допомагають, довіряють);</w:t>
      </w:r>
    </w:p>
    <w:p w:rsidR="00AB0302" w:rsidRPr="009465B3" w:rsidRDefault="00AB0302" w:rsidP="009465B3">
      <w:pPr>
        <w:numPr>
          <w:ilvl w:val="0"/>
          <w:numId w:val="2"/>
        </w:numPr>
        <w:spacing w:before="37"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учні аналізують взаємозв'язки між явищами, шукають альтернативне вирішення проблемної ситуації: «Спробую переконати тебе (Вас)...», «Це має бути інакше, оскільки...».</w:t>
      </w:r>
    </w:p>
    <w:p w:rsidR="00AB0302" w:rsidRPr="009465B3" w:rsidRDefault="00AB0302" w:rsidP="009465B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Використовую</w:t>
      </w:r>
      <w:r w:rsidR="004E452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ться</w:t>
      </w: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ще такі </w:t>
      </w:r>
      <w:r w:rsidRPr="009465B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форми роботи</w:t>
      </w: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як:</w:t>
      </w:r>
    </w:p>
    <w:p w:rsidR="00AB0302" w:rsidRPr="009465B3" w:rsidRDefault="00AB0302" w:rsidP="009465B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1) індивідуальні завдання (картки, схеми і т. д.);</w:t>
      </w:r>
    </w:p>
    <w:p w:rsidR="00AB0302" w:rsidRPr="009465B3" w:rsidRDefault="00AB0302" w:rsidP="009465B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2) робота в парах («Обличчя до обличчя», «Один-удвох-усі разом»);</w:t>
      </w:r>
    </w:p>
    <w:p w:rsidR="00AB0302" w:rsidRPr="009465B3" w:rsidRDefault="00AB0302" w:rsidP="009465B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3) робота в малих групах: «Пошук інформації», «Коло ідей»;</w:t>
      </w:r>
    </w:p>
    <w:p w:rsidR="00AB0302" w:rsidRPr="009465B3" w:rsidRDefault="00AB0302" w:rsidP="009465B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4)  інтерактивні ігри: «Рольова гра», «Драматизація», «Спрощене судове слухання», «Інтерв'ю», «Мозковий штурм», «Передбачення»;</w:t>
      </w:r>
    </w:p>
    <w:p w:rsidR="00AB0302" w:rsidRPr="009465B3" w:rsidRDefault="00AB0302" w:rsidP="009465B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="004E452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</w:t>
      </w: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стратегії, які значною мірою стимулюють розвиток інтелектуально-творчих здібностей дітей. Зокрема, літературні ігри, кросворди, шаради, анаграми, вікторини, творчі завдання.</w:t>
      </w:r>
    </w:p>
    <w:p w:rsidR="00AB0302" w:rsidRPr="009465B3" w:rsidRDefault="00AB0302" w:rsidP="009465B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6) різноманітні нестандартні форми уроків: урок-гра, урок-змагання, урок-казка, урок-подорож, урок-вікторина, урок-свято та інші;</w:t>
      </w:r>
    </w:p>
    <w:p w:rsidR="00AB0302" w:rsidRPr="009465B3" w:rsidRDefault="00AB0302" w:rsidP="009465B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7) технології навчання у дискусії: метод «Прес», «Обери позицію», що дає можливість учням висловити свою думку з даної проблеми стисло, за конкретною схемою.</w:t>
      </w:r>
    </w:p>
    <w:p w:rsidR="00AB0302" w:rsidRPr="009465B3" w:rsidRDefault="00AB0302" w:rsidP="009465B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Діти різні за своїми здібностями, спонукають шукати нові методи і прийоми навчання</w:t>
      </w:r>
      <w:r w:rsidR="004E452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використову</w:t>
      </w:r>
      <w:r w:rsidR="004E452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вати</w:t>
      </w: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диференційований і</w:t>
      </w:r>
      <w:r w:rsidR="005B34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ндивідуально-особистісний підхі</w:t>
      </w:r>
      <w:r w:rsidR="000C370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</w:t>
      </w: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завдяки чому форми і методи навчання пристосову</w:t>
      </w:r>
      <w:r w:rsidR="004E452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вати</w:t>
      </w: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 здібностей кожного вихованця, що сприяє їхньому розвитку.</w:t>
      </w:r>
    </w:p>
    <w:p w:rsidR="00AB0302" w:rsidRPr="009465B3" w:rsidRDefault="00AB0302" w:rsidP="000C370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Заохочення, створення яскравих наочно-образних уявлень, навчально-пізнавальна гра, створення ситуації успіху, проблемної ситуації, спонукання до пошуку альтернативних рішень, виконання творчих завдань, створення ситуації взаємодопомоги - це прийоми, якими я користуюсь на своїх уроках. Добираючи завдання до уроку, я завжди пам'ятаю про те, що вони мають бути цікавими, різноманітними, посильними, а головне - у дитини має бути вибір, тому я не даю «завдання», а пропоную його.</w:t>
      </w:r>
    </w:p>
    <w:p w:rsidR="00AB0302" w:rsidRPr="009465B3" w:rsidRDefault="00AB0302" w:rsidP="009465B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Крім цього, </w:t>
      </w:r>
      <w:r w:rsidR="004E452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варто</w:t>
      </w: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вико</w:t>
      </w: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ристати позитивний досвід роботи інших учителів над засвоєнням учнями програмових слів. Зокрема, цінним у роботі з молодшими школярами є досвіди описані у фахових журналах.</w:t>
      </w:r>
    </w:p>
    <w:p w:rsidR="00AB0302" w:rsidRPr="000C3709" w:rsidRDefault="00AB0302" w:rsidP="000C370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уроках прагн</w:t>
      </w:r>
      <w:r w:rsidR="004E452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іть</w:t>
      </w: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впроваджувати ідеї гуманної педагогіки Амонашвілі. Інколи досить покласти руку на плече дитині, і очі малюка засвітяться довірливими іскорками, вірою в свої сили. Часто роль оцінювачів відводжу учням. Це допомагає виховувати у дітей почуття радості за успіхи товаришів</w:t>
      </w:r>
      <w:r w:rsidR="008D41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доброзичливий тон спілкування</w:t>
      </w: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8D41B4" w:rsidRPr="009465B3" w:rsidRDefault="00AB0302" w:rsidP="00603CA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 головне таке навчання, яке ґрунтується на грі та фантазії, зовсім не обтяжує учня, навпаки - переключає його на діяльність іншої півкулі головного мозку, а отже дитина відпочиває. До того ж, застосовуючи методи ейдетики, підключаються інші відчуття: слухові, рухові, нюхові і навіть смакові! Таким чином, відбувається розвиток усіх видів пам'яті і, як наслідок, ефективність навчання покращується.</w:t>
      </w:r>
    </w:p>
    <w:p w:rsidR="00AB0302" w:rsidRPr="009465B3" w:rsidRDefault="00AB0302" w:rsidP="008D41B4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65B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Технологія досвіду</w:t>
      </w:r>
    </w:p>
    <w:p w:rsidR="00AB0302" w:rsidRPr="009465B3" w:rsidRDefault="00AB0302" w:rsidP="009465B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Важливою частиною роботи з орфографії в початкових класах є засвоєння слів, вимову і написання яких школярі відповідно до програмових вимог повинні запам'ятати. Це досить об'ємний список, поданий у навчальній програмі по класах.</w:t>
      </w:r>
    </w:p>
    <w:p w:rsidR="00AB0302" w:rsidRPr="009465B3" w:rsidRDefault="00AB0302" w:rsidP="009465B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Списки слів за класами</w:t>
      </w:r>
      <w:r w:rsidR="008D41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(за традиційною програмою)</w:t>
      </w: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складають:</w:t>
      </w:r>
    </w:p>
    <w:p w:rsidR="00AB0302" w:rsidRPr="009465B3" w:rsidRDefault="00AB0302" w:rsidP="009465B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1-й клас - 39 слів, 2-й - 34 слів, 3-й - 49 слів, 4-й - 60 слів. Усього - 182 слова.</w:t>
      </w:r>
    </w:p>
    <w:p w:rsidR="00AB0302" w:rsidRPr="009465B3" w:rsidRDefault="00AB0302" w:rsidP="009465B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Написання таких слів переважно не можна пояснити правилами сучасного правопису, оскільки воно склалося історично. Відповідні вправи і завдання мають бути різноманітними, у змісті і меті яких слід звернути увагу передусім на лексичне значення слова.</w:t>
      </w:r>
    </w:p>
    <w:p w:rsidR="00AB0302" w:rsidRPr="009465B3" w:rsidRDefault="00AB0302" w:rsidP="009465B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Якщо учень бачить слово вперше, не знає, що воно означає, не вміє його правильно вимовляти, то й на письмі він не зможе передати його правильно. Тому в основі роботи над правописом таких слів, крім традиційних вправ, належне місце повинні посісти творчі вправи, які б активізували роботу учнів на уроці. Відповідно до психологічної їх природи традиційних написань основою засвоєння правопису словникових слів є запам'ятовування, отже, в роботі над ними необхідно розвивати в учнів усі види пам'яті: слухову, зорову, емоційну. Водночас актуальною залишається дидактична проблема, як зробити цей процес цікавим і пізнавальним.</w:t>
      </w:r>
    </w:p>
    <w:p w:rsidR="00AB0302" w:rsidRPr="009465B3" w:rsidRDefault="00AB0302" w:rsidP="009465B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Щоб отримати позитивний результат у роботі над словниковими словами, </w:t>
      </w:r>
      <w:r w:rsidR="004E452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потрібно</w:t>
      </w: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творчо</w:t>
      </w:r>
      <w:r w:rsidR="004E452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підходити</w:t>
      </w: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 формування вміння відтворювати правильний графічний образ слова, застосовуючи різ</w:t>
      </w:r>
      <w:r w:rsidR="004E452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ні види роботи, д</w:t>
      </w: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обира</w:t>
      </w:r>
      <w:r w:rsidR="004E452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ти</w:t>
      </w: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мовні ситуації, які б спонукали і давали можливість учням ще й ще раз повернутися до слова, вимову і правопис якого треба запам'ятати.</w:t>
      </w:r>
    </w:p>
    <w:p w:rsidR="00AB0302" w:rsidRPr="009465B3" w:rsidRDefault="00AB0302" w:rsidP="009465B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Сучасна система навчання дає можливість підвищити результативність уроку через організацію діяльності як усього колективу, так і кожного учня окремо. Готуючись до уроку буду</w:t>
      </w:r>
      <w:r w:rsidR="000C370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ю</w:t>
      </w: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його так, щоб збільшити час самостійної роботи школярів</w:t>
      </w:r>
      <w:r w:rsidR="004E452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адже </w:t>
      </w: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самостійність учнів є важливою передумовою свідомого і міцного оволодіння знаннями: вона розвиває зосередженість, </w:t>
      </w: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цілеспрямованість, уміння міркувати, формує індивідуальний спосіб мислення. За цієї умови навчання стає переважно активною самостійною діяльністю. Це дає мені змогу в цей час працювати з окремими дітьми індивідуально, спрямовуючи свою роботу на формування в учнів уміння працювати самостійно, здійснювати взаємоконтроль, допомагати товаришам.</w:t>
      </w:r>
    </w:p>
    <w:p w:rsidR="00AB0302" w:rsidRPr="009465B3" w:rsidRDefault="00AB0302" w:rsidP="009465B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 1-4 </w:t>
      </w:r>
      <w:r w:rsidR="008D41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можна ділити</w:t>
      </w: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словникові слова на умовно-смислові блоки. Поділ словникових слів на смислові групи </w:t>
      </w:r>
      <w:r w:rsidR="008D41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 </w:t>
      </w: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 класі </w:t>
      </w:r>
      <w:r w:rsidR="008D41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варто вводити </w:t>
      </w: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 післябукварний період, але така робота здебільшого спрямована на закріплення, оскільки більшість словникових слів першокласники вже вивчили і засвоїли у букварний період навчання грамоти:</w:t>
      </w:r>
    </w:p>
    <w:p w:rsidR="00AB0302" w:rsidRPr="009465B3" w:rsidRDefault="00AB0302" w:rsidP="009465B3">
      <w:pPr>
        <w:numPr>
          <w:ilvl w:val="0"/>
          <w:numId w:val="3"/>
        </w:numPr>
        <w:spacing w:before="37"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тваринний світ: дзьоб, зозуля, бджола, олень, лелека, їжак, джміль;</w:t>
      </w:r>
    </w:p>
    <w:p w:rsidR="00AB0302" w:rsidRPr="009465B3" w:rsidRDefault="00AB0302" w:rsidP="009465B3">
      <w:pPr>
        <w:numPr>
          <w:ilvl w:val="0"/>
          <w:numId w:val="3"/>
        </w:numPr>
        <w:spacing w:before="37"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рослинний світ: влітку, грунт;</w:t>
      </w:r>
    </w:p>
    <w:p w:rsidR="00AB0302" w:rsidRPr="009465B3" w:rsidRDefault="00AB0302" w:rsidP="009465B3">
      <w:pPr>
        <w:numPr>
          <w:ilvl w:val="0"/>
          <w:numId w:val="3"/>
        </w:numPr>
        <w:spacing w:before="37"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Україна, навколишній світ: Київ, українська, ім'я, бабуся, дідусь, подруга, якір, посередині;</w:t>
      </w:r>
    </w:p>
    <w:p w:rsidR="00AB0302" w:rsidRPr="009465B3" w:rsidRDefault="00AB0302" w:rsidP="009465B3">
      <w:pPr>
        <w:numPr>
          <w:ilvl w:val="0"/>
          <w:numId w:val="3"/>
        </w:numPr>
        <w:spacing w:before="37"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навчальний процес: виразно, гумка, загадка (і загадка), лінійка, олівець, папір;</w:t>
      </w:r>
    </w:p>
    <w:p w:rsidR="00AB0302" w:rsidRPr="009465B3" w:rsidRDefault="00AB0302" w:rsidP="009465B3">
      <w:pPr>
        <w:numPr>
          <w:ilvl w:val="0"/>
          <w:numId w:val="3"/>
        </w:numPr>
        <w:spacing w:before="37"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 магазині: дзиґа, ґудзик, цукерка, цукор, парасолька, новий, фартух, лялька;</w:t>
      </w:r>
    </w:p>
    <w:p w:rsidR="00AB0302" w:rsidRPr="009465B3" w:rsidRDefault="00AB0302" w:rsidP="009465B3">
      <w:pPr>
        <w:numPr>
          <w:ilvl w:val="0"/>
          <w:numId w:val="3"/>
        </w:numPr>
        <w:spacing w:before="37"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будинок: ворота, Ґанок, кватирка.</w:t>
      </w:r>
    </w:p>
    <w:p w:rsidR="003C24B7" w:rsidRDefault="003C24B7" w:rsidP="009465B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C24B7" w:rsidRPr="003C24B7" w:rsidRDefault="003C24B7" w:rsidP="003C24B7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C24B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Система роботи над словниковими словами</w:t>
      </w:r>
    </w:p>
    <w:p w:rsidR="00AB0302" w:rsidRPr="009465B3" w:rsidRDefault="00AB0302" w:rsidP="009465B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Роботу на словниковими словами кожного блоку </w:t>
      </w:r>
      <w:r w:rsidR="008D41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варто проводити</w:t>
      </w: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 системі:</w:t>
      </w:r>
    </w:p>
    <w:p w:rsidR="00AB0302" w:rsidRPr="009465B3" w:rsidRDefault="00AB0302" w:rsidP="009465B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65B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1. Урок.</w:t>
      </w:r>
    </w:p>
    <w:p w:rsidR="00AB0302" w:rsidRPr="009465B3" w:rsidRDefault="00AB0302" w:rsidP="009465B3">
      <w:pPr>
        <w:numPr>
          <w:ilvl w:val="0"/>
          <w:numId w:val="4"/>
        </w:numPr>
        <w:spacing w:before="37"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ознайомлення з блоком, орфографічне промовляння слів, виділення орфограм, пояснення значення кожного слова (з допомогою учителя або за словником), назва блоку;</w:t>
      </w:r>
    </w:p>
    <w:p w:rsidR="00AB0302" w:rsidRPr="009465B3" w:rsidRDefault="00AB0302" w:rsidP="009465B3">
      <w:pPr>
        <w:numPr>
          <w:ilvl w:val="0"/>
          <w:numId w:val="4"/>
        </w:numPr>
        <w:spacing w:before="37"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запис слова в зошитах по складах, для переносу;</w:t>
      </w:r>
    </w:p>
    <w:p w:rsidR="00AB0302" w:rsidRPr="009465B3" w:rsidRDefault="00AB0302" w:rsidP="009465B3">
      <w:pPr>
        <w:numPr>
          <w:ilvl w:val="0"/>
          <w:numId w:val="4"/>
        </w:numPr>
        <w:spacing w:before="37"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складання словосполучень, добір спільнокореневих слів, введення їх у речення;</w:t>
      </w:r>
    </w:p>
    <w:p w:rsidR="00AB0302" w:rsidRPr="009465B3" w:rsidRDefault="00AB0302" w:rsidP="009465B3">
      <w:pPr>
        <w:numPr>
          <w:ilvl w:val="0"/>
          <w:numId w:val="4"/>
        </w:numPr>
        <w:spacing w:before="37"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зміст домашнього завдання: дібрати до словникових слів ілюстрації, загадки, прислів'я, скоромовки, уривки з текстів дитячих книжок;</w:t>
      </w:r>
    </w:p>
    <w:p w:rsidR="00AB0302" w:rsidRPr="009465B3" w:rsidRDefault="00AB0302" w:rsidP="009465B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65B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2. Урок.</w:t>
      </w:r>
    </w:p>
    <w:p w:rsidR="00AB0302" w:rsidRPr="009465B3" w:rsidRDefault="00AB0302" w:rsidP="009465B3">
      <w:pPr>
        <w:numPr>
          <w:ilvl w:val="0"/>
          <w:numId w:val="5"/>
        </w:numPr>
        <w:spacing w:before="37"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звіт про виконання домашнього завдання;</w:t>
      </w:r>
    </w:p>
    <w:p w:rsidR="00AB0302" w:rsidRPr="009465B3" w:rsidRDefault="00AB0302" w:rsidP="009465B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65B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3. Урок.</w:t>
      </w:r>
    </w:p>
    <w:p w:rsidR="00AB0302" w:rsidRPr="009465B3" w:rsidRDefault="00AB0302" w:rsidP="009465B3">
      <w:pPr>
        <w:numPr>
          <w:ilvl w:val="0"/>
          <w:numId w:val="6"/>
        </w:numPr>
        <w:spacing w:before="37"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робота в групах: складання учнями колектив</w:t>
      </w: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ної тематичної зв'язної розповіді з максимальним використанням у ній словникових слів певної групи;</w:t>
      </w:r>
    </w:p>
    <w:p w:rsidR="00AB0302" w:rsidRPr="009465B3" w:rsidRDefault="00AB0302" w:rsidP="009465B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65B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4. Урок.</w:t>
      </w:r>
    </w:p>
    <w:p w:rsidR="00AB0302" w:rsidRPr="009465B3" w:rsidRDefault="00AB0302" w:rsidP="009465B3">
      <w:pPr>
        <w:numPr>
          <w:ilvl w:val="0"/>
          <w:numId w:val="7"/>
        </w:numPr>
        <w:spacing w:before="37"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словниковий перевірний диктант;</w:t>
      </w:r>
    </w:p>
    <w:p w:rsidR="00AB0302" w:rsidRPr="009465B3" w:rsidRDefault="00AB0302" w:rsidP="009465B3">
      <w:pPr>
        <w:numPr>
          <w:ilvl w:val="0"/>
          <w:numId w:val="7"/>
        </w:numPr>
        <w:spacing w:before="37"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зоровий перевірний диктант.</w:t>
      </w:r>
    </w:p>
    <w:p w:rsidR="00AB0302" w:rsidRPr="009465B3" w:rsidRDefault="00AB0302" w:rsidP="009465B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Якщо у блоці було більше чотирьох слів, то часу для роботи над ним </w:t>
      </w:r>
      <w:r w:rsidR="003C24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варто відводити</w:t>
      </w: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удвічі більше.</w:t>
      </w:r>
    </w:p>
    <w:p w:rsidR="00AB0302" w:rsidRPr="009465B3" w:rsidRDefault="00AB0302" w:rsidP="009465B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Така організація роботи да</w:t>
      </w:r>
      <w:r w:rsidR="003C24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є</w:t>
      </w: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змогу розглянути слово з усіх аспектів:</w:t>
      </w:r>
    </w:p>
    <w:p w:rsidR="00AB0302" w:rsidRPr="009465B3" w:rsidRDefault="00AB0302" w:rsidP="009465B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1) щодо джерела його походження;</w:t>
      </w:r>
    </w:p>
    <w:p w:rsidR="00AB0302" w:rsidRPr="009465B3" w:rsidRDefault="00AB0302" w:rsidP="009465B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2) лексичного значення слова;</w:t>
      </w:r>
    </w:p>
    <w:p w:rsidR="00AB0302" w:rsidRPr="009465B3" w:rsidRDefault="00AB0302" w:rsidP="009465B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3) поєднання з іншими словами;</w:t>
      </w:r>
    </w:p>
    <w:p w:rsidR="00AB0302" w:rsidRPr="009465B3" w:rsidRDefault="00AB0302" w:rsidP="009465B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4) місця слова серед інших спільнокореневих слів;</w:t>
      </w:r>
    </w:p>
    <w:p w:rsidR="00AB0302" w:rsidRPr="009465B3" w:rsidRDefault="00AB0302" w:rsidP="009465B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5) синонімічні, антонімічні, омонімічні зв'язки;</w:t>
      </w:r>
    </w:p>
    <w:p w:rsidR="00AB0302" w:rsidRPr="009465B3" w:rsidRDefault="00AB0302" w:rsidP="009465B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6) введення слова в речення, тексти, фразеологізми, прислів'я, приказки, скоромовки.</w:t>
      </w:r>
    </w:p>
    <w:p w:rsidR="00AB0302" w:rsidRPr="009465B3" w:rsidRDefault="00AB0302" w:rsidP="009465B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Сучасні технології навчання називають такий вид роботи </w:t>
      </w:r>
      <w:r w:rsidRPr="009465B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кубуванням</w:t>
      </w: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Уся інформація, яка стосується певного слова, повинна пропонуватися з урахуванням психолого-педагогічних і вікових особливостей учнів молодшого шкільного віку.</w:t>
      </w:r>
    </w:p>
    <w:p w:rsidR="00AB0302" w:rsidRPr="009465B3" w:rsidRDefault="00AB0302" w:rsidP="009465B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У процесі роботи над словниковими словами </w:t>
      </w:r>
      <w:r w:rsidR="003C24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варто поєднувати</w:t>
      </w: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творчий і традиційний підходи до навчання орфографії. Це простежується під час введення слова в речення, аналізу змісту слова у дібраних віршах, загадках, прислів'ях, коротких оповіданнях.</w:t>
      </w:r>
    </w:p>
    <w:p w:rsidR="00AB0302" w:rsidRPr="009465B3" w:rsidRDefault="00AB0302" w:rsidP="009465B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Важливою умовою успішного засвоєння школярами правопису словникових слів є прищеплення їм навички користуватися орфографічним словником. Багаторічні спостереження за навчальним процесом і практика контролю навчальних досягнень молодших школярів з рідної мови свідчать, що цілеспрямований вибір, виписування зі словника і наступний, передусім смисловий, потім орфоепічний і орфографічний аналіз таких слів сприяє виробленню в учнів орфографічної пильності, привчає їх розв'язувати без сторонньої допомоги проблеми, які найчастіше виникають у них саме в процесі самостійної роботи. Із навчального орфографічного словника учень, за відповідного спрямування з боку вчителя, має змогу отримати кілька видів важливої лінгвістичної інформації:</w:t>
      </w:r>
    </w:p>
    <w:p w:rsidR="00AB0302" w:rsidRPr="009465B3" w:rsidRDefault="00AB0302" w:rsidP="009465B3">
      <w:pPr>
        <w:numPr>
          <w:ilvl w:val="0"/>
          <w:numId w:val="8"/>
        </w:numPr>
        <w:spacing w:before="37"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орфографічну (як правильно пишеться слово);</w:t>
      </w:r>
    </w:p>
    <w:p w:rsidR="00AB0302" w:rsidRPr="009465B3" w:rsidRDefault="00AB0302" w:rsidP="009465B3">
      <w:pPr>
        <w:numPr>
          <w:ilvl w:val="0"/>
          <w:numId w:val="8"/>
        </w:numPr>
        <w:spacing w:before="37"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орфоепічну (як слово вимовляється, на який склад падає наголос);</w:t>
      </w:r>
    </w:p>
    <w:p w:rsidR="00AB0302" w:rsidRPr="009465B3" w:rsidRDefault="00AB0302" w:rsidP="009465B3">
      <w:pPr>
        <w:numPr>
          <w:ilvl w:val="0"/>
          <w:numId w:val="8"/>
        </w:numPr>
        <w:spacing w:before="37"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семантичну (що означає слово, які має антоніми, синоніми, в яких фразеологічних сполученнях уживається);</w:t>
      </w:r>
    </w:p>
    <w:p w:rsidR="00AB0302" w:rsidRPr="009465B3" w:rsidRDefault="00AB0302" w:rsidP="009465B3">
      <w:pPr>
        <w:numPr>
          <w:ilvl w:val="0"/>
          <w:numId w:val="8"/>
        </w:numPr>
        <w:spacing w:before="37"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морфемно-словотворчу (до групи яких спільнокореневих слів входить дане слово);</w:t>
      </w:r>
    </w:p>
    <w:p w:rsidR="00AB0302" w:rsidRPr="009465B3" w:rsidRDefault="00AB0302" w:rsidP="009465B3">
      <w:pPr>
        <w:numPr>
          <w:ilvl w:val="0"/>
          <w:numId w:val="8"/>
        </w:numPr>
        <w:spacing w:before="37"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синтаксичну (як це слово "живе" в словосполученні, в реченні).</w:t>
      </w:r>
    </w:p>
    <w:p w:rsidR="00AB0302" w:rsidRPr="009465B3" w:rsidRDefault="003C24B7" w:rsidP="009465B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Варто пропонувати</w:t>
      </w:r>
      <w:r w:rsidR="00AB0302"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учням відшукати програмове слово в тлумачному словнику, визначити, що воно означає, а потім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ввести</w:t>
      </w:r>
      <w:r w:rsidR="00AB0302"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це слово у словосполучення або в речення.</w:t>
      </w:r>
    </w:p>
    <w:p w:rsidR="00AB0302" w:rsidRDefault="00AB0302" w:rsidP="009465B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Вивчати українську мову із застосуванням навчальних словників - означає дати дитині можливість самостійно оволодівати знаннями, оперувати ними, що, в свою чергу, є основою набуття учнями мовної і мовленнєвої </w:t>
      </w: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компетентності, якій у сучасній системі шкільної мовної освіти надається особливої уваги.</w:t>
      </w:r>
    </w:p>
    <w:p w:rsidR="003C24B7" w:rsidRPr="003C24B7" w:rsidRDefault="003C24B7" w:rsidP="003C24B7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C24B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Зорові диктанти</w:t>
      </w:r>
    </w:p>
    <w:p w:rsidR="00AB0302" w:rsidRPr="009465B3" w:rsidRDefault="00AB0302" w:rsidP="009465B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 основу роботи над правописом словникових слів я стараюсь закладати орфографічну пильність, тобто вміння фіксувати увагу на графічній формі слова, порівнювати написане зі зразком. З цією метою застосову</w:t>
      </w:r>
      <w:r w:rsidR="004E452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ємо</w:t>
      </w: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зорові диктанти.</w:t>
      </w:r>
    </w:p>
    <w:p w:rsidR="00AB0302" w:rsidRPr="009465B3" w:rsidRDefault="00AB0302" w:rsidP="009465B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Робот</w:t>
      </w:r>
      <w:r w:rsidR="003C24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організову</w:t>
      </w:r>
      <w:r w:rsidR="003C24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ється</w:t>
      </w: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таким чином:</w:t>
      </w:r>
    </w:p>
    <w:p w:rsidR="00AB0302" w:rsidRPr="009465B3" w:rsidRDefault="00AB0302" w:rsidP="009465B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 Набір речень запис</w:t>
      </w:r>
      <w:r w:rsidR="003E1B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аний</w:t>
      </w: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дошці або </w:t>
      </w:r>
      <w:r w:rsidR="003E1B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висвітлений </w:t>
      </w: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</w:t>
      </w:r>
      <w:r w:rsidR="003E1B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екрані</w:t>
      </w: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AB0302" w:rsidRPr="009465B3" w:rsidRDefault="00AB0302" w:rsidP="009465B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 </w:t>
      </w:r>
      <w:r w:rsidR="003E1B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Діти читають весь</w:t>
      </w: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набір тричі "орфографічно".</w:t>
      </w:r>
    </w:p>
    <w:p w:rsidR="00AB0302" w:rsidRPr="009465B3" w:rsidRDefault="00AB0302" w:rsidP="009465B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3. Закри</w:t>
      </w:r>
      <w:r w:rsidR="003E1B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ваємо</w:t>
      </w: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написане.</w:t>
      </w:r>
    </w:p>
    <w:p w:rsidR="00AB0302" w:rsidRPr="009465B3" w:rsidRDefault="00AB0302" w:rsidP="009465B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4. </w:t>
      </w:r>
      <w:r w:rsidR="003E1B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Записуємо прочитане в зошиті. </w:t>
      </w:r>
    </w:p>
    <w:p w:rsidR="00AB0302" w:rsidRPr="009465B3" w:rsidRDefault="00AB0302" w:rsidP="009465B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5. </w:t>
      </w:r>
      <w:r w:rsidR="003E1B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Перевіряємо.</w:t>
      </w:r>
    </w:p>
    <w:p w:rsidR="00AB0302" w:rsidRDefault="00AB0302" w:rsidP="009465B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 кожного слова, вимову і правопис якого слід запам'ятати, </w:t>
      </w:r>
      <w:r w:rsidR="003E1B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варто мати </w:t>
      </w: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малюнок і картку. Щонайперше показу</w:t>
      </w:r>
      <w:r w:rsidR="003E1B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ємо</w:t>
      </w: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малюнок і назива</w:t>
      </w:r>
      <w:r w:rsidR="003E1B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ємо</w:t>
      </w: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зображене, поясню</w:t>
      </w:r>
      <w:r w:rsidR="003E1B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ємо</w:t>
      </w: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лексичне значення цього слова, повтор</w:t>
      </w:r>
      <w:r w:rsidR="003E1B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юємо</w:t>
      </w: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його хором, двом-трьом учням - окремо, вимову запам'я</w:t>
      </w:r>
      <w:r w:rsidR="003E1B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товуємо</w:t>
      </w: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На дошці </w:t>
      </w:r>
      <w:r w:rsidR="003E1B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фіксуємо </w:t>
      </w: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малюнок, під ним роб</w:t>
      </w:r>
      <w:r w:rsidR="003E1B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имо</w:t>
      </w: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напис (або картку з друкованим словом), став</w:t>
      </w:r>
      <w:r w:rsidR="003E1B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имо</w:t>
      </w: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знак наголосу.</w:t>
      </w:r>
    </w:p>
    <w:p w:rsidR="003E1B66" w:rsidRDefault="003E1B66" w:rsidP="003E1B66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E1B66" w:rsidRPr="003E1B66" w:rsidRDefault="003E1B66" w:rsidP="003E1B66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E1B6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Інтерактивні вправи</w:t>
      </w:r>
    </w:p>
    <w:p w:rsidR="00AB0302" w:rsidRPr="009465B3" w:rsidRDefault="00AB0302" w:rsidP="009465B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Розвивати у дітей навички розрізнення звукової форми слова, аналізу звуків, їх диференціації, формувати вміння аналізу звуків мови, розвивати уважність, здібність сприймати слова з голосу і визначати їх фонетичні особливості допомагають </w:t>
      </w:r>
      <w:r w:rsidRPr="009465B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інтерактивні вправи</w:t>
      </w: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AB0302" w:rsidRPr="009465B3" w:rsidRDefault="00AB0302" w:rsidP="009465B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Цікаві вправи та ігри з мови </w:t>
      </w:r>
      <w:r w:rsidR="003E1B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можна </w:t>
      </w: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використову</w:t>
      </w:r>
      <w:r w:rsidR="003E1B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вати</w:t>
      </w: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всіх етапах уроку. За їх допомогою можна перевірити, як учні виконали домашнє завдання</w:t>
      </w:r>
      <w:r w:rsidR="003E1B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полегшити розуміння нового матеріалу, його закріплення, особливо при вивченні фонетики, частин мови та елементів синтаксису.</w:t>
      </w:r>
    </w:p>
    <w:p w:rsidR="00AB0302" w:rsidRPr="009465B3" w:rsidRDefault="00AB0302" w:rsidP="009465B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65B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lastRenderedPageBreak/>
        <w:t>Сенкан</w:t>
      </w:r>
      <w:r w:rsidRPr="009465B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br/>
        <w:t>(складання за правилами коротких «віршів»)</w:t>
      </w:r>
    </w:p>
    <w:p w:rsidR="00AB0302" w:rsidRPr="009465B3" w:rsidRDefault="00AB0302" w:rsidP="009465B3">
      <w:pPr>
        <w:numPr>
          <w:ilvl w:val="0"/>
          <w:numId w:val="9"/>
        </w:numPr>
        <w:spacing w:before="37"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1-рядок - словникове слово (іменник)</w:t>
      </w:r>
      <w:r w:rsidR="003E1B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Айстра.</w:t>
      </w:r>
    </w:p>
    <w:p w:rsidR="00AB0302" w:rsidRPr="009465B3" w:rsidRDefault="00AB0302" w:rsidP="009465B3">
      <w:pPr>
        <w:numPr>
          <w:ilvl w:val="0"/>
          <w:numId w:val="9"/>
        </w:numPr>
        <w:spacing w:before="37"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2-й рядок - прикметники (опис)</w:t>
      </w:r>
      <w:r w:rsidR="003E1B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Червона, біла, фіолетова.</w:t>
      </w:r>
    </w:p>
    <w:p w:rsidR="00AB0302" w:rsidRPr="009465B3" w:rsidRDefault="00AB0302" w:rsidP="009465B3">
      <w:pPr>
        <w:numPr>
          <w:ilvl w:val="0"/>
          <w:numId w:val="9"/>
        </w:numPr>
        <w:spacing w:before="37"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3-й рядок - дієслово (дія)</w:t>
      </w:r>
      <w:r w:rsidR="003E1B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Росте, розцвітає, в'яне.</w:t>
      </w:r>
    </w:p>
    <w:p w:rsidR="00AB0302" w:rsidRPr="009465B3" w:rsidRDefault="00AB0302" w:rsidP="009465B3">
      <w:pPr>
        <w:numPr>
          <w:ilvl w:val="0"/>
          <w:numId w:val="9"/>
        </w:numPr>
        <w:spacing w:before="37"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4-рядок </w:t>
      </w:r>
      <w:r w:rsidR="003E1B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</w:t>
      </w: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речення</w:t>
      </w:r>
      <w:r w:rsidR="003E1B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Восени розпустилась красива айстра.</w:t>
      </w:r>
    </w:p>
    <w:p w:rsidR="00AB0302" w:rsidRPr="009465B3" w:rsidRDefault="00AB0302" w:rsidP="009465B3">
      <w:pPr>
        <w:numPr>
          <w:ilvl w:val="0"/>
          <w:numId w:val="9"/>
        </w:numPr>
        <w:spacing w:before="37"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5-рядок </w:t>
      </w:r>
      <w:r w:rsidR="003E1B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</w:t>
      </w: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висновок</w:t>
      </w:r>
      <w:r w:rsidR="003E1B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Квітка.</w:t>
      </w:r>
    </w:p>
    <w:p w:rsidR="003C7201" w:rsidRPr="003C3C46" w:rsidRDefault="00AB0302" w:rsidP="003C3C4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1B6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«Тлумачний словничок для кмітливих діточок»</w:t>
      </w:r>
      <w:r w:rsidRPr="0094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для учнів 1-4 класів, зібраний протягом чотирьох років, до якого увійшли всі словникові слова шкільної програми. Він допомагає у підготовці до уроків, а учням - глибше і краще зрозуміти словникові слова.</w:t>
      </w:r>
    </w:p>
    <w:p w:rsidR="003C7201" w:rsidRPr="004E452C" w:rsidRDefault="003C7201" w:rsidP="004E452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7201">
        <w:rPr>
          <w:rFonts w:ascii="Times New Roman" w:eastAsia="Calibri" w:hAnsi="Times New Roman" w:cs="Times New Roman"/>
          <w:sz w:val="28"/>
          <w:szCs w:val="28"/>
          <w:lang w:val="uk-UA"/>
        </w:rPr>
        <w:t>Отже, впровадження різних типів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завдань для розвитку знань про</w:t>
      </w:r>
      <w:r w:rsidR="004E45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C7201">
        <w:rPr>
          <w:rFonts w:ascii="Times New Roman" w:eastAsia="Calibri" w:hAnsi="Times New Roman" w:cs="Times New Roman"/>
          <w:sz w:val="28"/>
          <w:szCs w:val="28"/>
          <w:lang w:val="uk-UA"/>
        </w:rPr>
        <w:t>словникові слова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C7201">
        <w:rPr>
          <w:rFonts w:ascii="Times New Roman" w:eastAsia="Calibri" w:hAnsi="Times New Roman" w:cs="Times New Roman"/>
          <w:sz w:val="28"/>
          <w:szCs w:val="28"/>
          <w:lang w:val="uk-UA"/>
        </w:rPr>
        <w:t>на уроках в початкових класах, сприяє підвищенню розумового рівня учнів, сприяє  їх інтелектуальному розвитку, вживання образних висловів  у мовленні учнів, дають змогу осмис</w:t>
      </w:r>
      <w:r>
        <w:rPr>
          <w:rFonts w:ascii="Times New Roman" w:hAnsi="Times New Roman" w:cs="Times New Roman"/>
          <w:sz w:val="28"/>
          <w:szCs w:val="28"/>
          <w:lang w:val="uk-UA"/>
        </w:rPr>
        <w:t>лено засвоювати нову інформацію та грамотно висловлювати свої думко на письмі.</w:t>
      </w:r>
    </w:p>
    <w:p w:rsidR="001F5AC6" w:rsidRPr="001F5AC6" w:rsidRDefault="001F5AC6" w:rsidP="003C7201">
      <w:pPr>
        <w:spacing w:before="37" w:after="0" w:line="360" w:lineRule="auto"/>
        <w:ind w:left="128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E1B66" w:rsidRPr="001F5AC6" w:rsidRDefault="003E1B66" w:rsidP="003C7201">
      <w:pPr>
        <w:spacing w:before="37" w:after="0" w:line="360" w:lineRule="auto"/>
        <w:ind w:left="128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55940" w:rsidRPr="001F5AC6" w:rsidRDefault="00355940" w:rsidP="001F5AC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355940" w:rsidRPr="001F5AC6" w:rsidSect="00355940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0C16" w:rsidRDefault="00FA0C16" w:rsidP="003C7201">
      <w:pPr>
        <w:spacing w:after="0" w:line="240" w:lineRule="auto"/>
      </w:pPr>
      <w:r>
        <w:separator/>
      </w:r>
    </w:p>
  </w:endnote>
  <w:endnote w:type="continuationSeparator" w:id="1">
    <w:p w:rsidR="00FA0C16" w:rsidRDefault="00FA0C16" w:rsidP="003C72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32148"/>
      <w:docPartObj>
        <w:docPartGallery w:val="Page Numbers (Bottom of Page)"/>
        <w:docPartUnique/>
      </w:docPartObj>
    </w:sdtPr>
    <w:sdtContent>
      <w:p w:rsidR="003C7201" w:rsidRDefault="003C1989">
        <w:pPr>
          <w:pStyle w:val="ab"/>
          <w:jc w:val="right"/>
        </w:pPr>
        <w:fldSimple w:instr=" PAGE   \* MERGEFORMAT ">
          <w:r w:rsidR="00603CA9">
            <w:rPr>
              <w:noProof/>
            </w:rPr>
            <w:t>11</w:t>
          </w:r>
        </w:fldSimple>
      </w:p>
    </w:sdtContent>
  </w:sdt>
  <w:p w:rsidR="003C7201" w:rsidRDefault="003C7201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0C16" w:rsidRDefault="00FA0C16" w:rsidP="003C7201">
      <w:pPr>
        <w:spacing w:after="0" w:line="240" w:lineRule="auto"/>
      </w:pPr>
      <w:r>
        <w:separator/>
      </w:r>
    </w:p>
  </w:footnote>
  <w:footnote w:type="continuationSeparator" w:id="1">
    <w:p w:rsidR="00FA0C16" w:rsidRDefault="00FA0C16" w:rsidP="003C72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6BB"/>
    <w:multiLevelType w:val="multilevel"/>
    <w:tmpl w:val="A9CEB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C07F76"/>
    <w:multiLevelType w:val="multilevel"/>
    <w:tmpl w:val="2C1EE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B8508C"/>
    <w:multiLevelType w:val="multilevel"/>
    <w:tmpl w:val="95205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E6E28F3"/>
    <w:multiLevelType w:val="multilevel"/>
    <w:tmpl w:val="4E86E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5266972"/>
    <w:multiLevelType w:val="hybridMultilevel"/>
    <w:tmpl w:val="4E2C569A"/>
    <w:lvl w:ilvl="0" w:tplc="4CDAD438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3205F9"/>
    <w:multiLevelType w:val="multilevel"/>
    <w:tmpl w:val="25EAD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CEA52AE"/>
    <w:multiLevelType w:val="multilevel"/>
    <w:tmpl w:val="38EC4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D6E1894"/>
    <w:multiLevelType w:val="hybridMultilevel"/>
    <w:tmpl w:val="3F40EB1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2F2A1BFF"/>
    <w:multiLevelType w:val="multilevel"/>
    <w:tmpl w:val="73EEF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F30468A"/>
    <w:multiLevelType w:val="multilevel"/>
    <w:tmpl w:val="A2BA5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6E1E8D"/>
    <w:multiLevelType w:val="multilevel"/>
    <w:tmpl w:val="5B6C9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1C53949"/>
    <w:multiLevelType w:val="multilevel"/>
    <w:tmpl w:val="A4B09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8D37E6C"/>
    <w:multiLevelType w:val="multilevel"/>
    <w:tmpl w:val="9FAA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3"/>
  </w:num>
  <w:num w:numId="3">
    <w:abstractNumId w:val="9"/>
  </w:num>
  <w:num w:numId="4">
    <w:abstractNumId w:val="11"/>
  </w:num>
  <w:num w:numId="5">
    <w:abstractNumId w:val="5"/>
  </w:num>
  <w:num w:numId="6">
    <w:abstractNumId w:val="1"/>
  </w:num>
  <w:num w:numId="7">
    <w:abstractNumId w:val="10"/>
  </w:num>
  <w:num w:numId="8">
    <w:abstractNumId w:val="0"/>
  </w:num>
  <w:num w:numId="9">
    <w:abstractNumId w:val="6"/>
  </w:num>
  <w:num w:numId="10">
    <w:abstractNumId w:val="2"/>
  </w:num>
  <w:num w:numId="11">
    <w:abstractNumId w:val="8"/>
  </w:num>
  <w:num w:numId="12">
    <w:abstractNumId w:val="7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0302"/>
    <w:rsid w:val="0000072B"/>
    <w:rsid w:val="00001434"/>
    <w:rsid w:val="000031FF"/>
    <w:rsid w:val="0000475A"/>
    <w:rsid w:val="000050F2"/>
    <w:rsid w:val="00005973"/>
    <w:rsid w:val="000062FA"/>
    <w:rsid w:val="00006868"/>
    <w:rsid w:val="00007710"/>
    <w:rsid w:val="0000788E"/>
    <w:rsid w:val="0000791C"/>
    <w:rsid w:val="00007D3A"/>
    <w:rsid w:val="0001115A"/>
    <w:rsid w:val="000111BF"/>
    <w:rsid w:val="0001219A"/>
    <w:rsid w:val="00012B39"/>
    <w:rsid w:val="00013B8C"/>
    <w:rsid w:val="00015C9C"/>
    <w:rsid w:val="000161B7"/>
    <w:rsid w:val="00021AED"/>
    <w:rsid w:val="00021F2E"/>
    <w:rsid w:val="00023254"/>
    <w:rsid w:val="000233E1"/>
    <w:rsid w:val="000239A0"/>
    <w:rsid w:val="00023A33"/>
    <w:rsid w:val="00023EB7"/>
    <w:rsid w:val="000240F0"/>
    <w:rsid w:val="00024F9F"/>
    <w:rsid w:val="0002647E"/>
    <w:rsid w:val="0002689E"/>
    <w:rsid w:val="00030C19"/>
    <w:rsid w:val="0003181F"/>
    <w:rsid w:val="00031D38"/>
    <w:rsid w:val="00031DC7"/>
    <w:rsid w:val="00032115"/>
    <w:rsid w:val="00032157"/>
    <w:rsid w:val="000331F8"/>
    <w:rsid w:val="000345D0"/>
    <w:rsid w:val="00034831"/>
    <w:rsid w:val="000355A6"/>
    <w:rsid w:val="00035767"/>
    <w:rsid w:val="000362B0"/>
    <w:rsid w:val="00036E2A"/>
    <w:rsid w:val="000373F8"/>
    <w:rsid w:val="00037801"/>
    <w:rsid w:val="000416A0"/>
    <w:rsid w:val="00044496"/>
    <w:rsid w:val="000452E2"/>
    <w:rsid w:val="000468C1"/>
    <w:rsid w:val="00046E7D"/>
    <w:rsid w:val="0005198C"/>
    <w:rsid w:val="00054322"/>
    <w:rsid w:val="000568F0"/>
    <w:rsid w:val="0005758A"/>
    <w:rsid w:val="000603B9"/>
    <w:rsid w:val="00064342"/>
    <w:rsid w:val="00065E6E"/>
    <w:rsid w:val="00067440"/>
    <w:rsid w:val="00070C2B"/>
    <w:rsid w:val="0007107C"/>
    <w:rsid w:val="00071E6C"/>
    <w:rsid w:val="00072EF3"/>
    <w:rsid w:val="00072F1C"/>
    <w:rsid w:val="0007336D"/>
    <w:rsid w:val="00074DAA"/>
    <w:rsid w:val="00077045"/>
    <w:rsid w:val="00080520"/>
    <w:rsid w:val="0008260A"/>
    <w:rsid w:val="00082A69"/>
    <w:rsid w:val="000849D6"/>
    <w:rsid w:val="00086A10"/>
    <w:rsid w:val="00086AF7"/>
    <w:rsid w:val="00092A6C"/>
    <w:rsid w:val="00094765"/>
    <w:rsid w:val="00094B84"/>
    <w:rsid w:val="00097782"/>
    <w:rsid w:val="00097D89"/>
    <w:rsid w:val="000A097E"/>
    <w:rsid w:val="000A11E0"/>
    <w:rsid w:val="000A18EE"/>
    <w:rsid w:val="000A1C58"/>
    <w:rsid w:val="000A2D74"/>
    <w:rsid w:val="000A4146"/>
    <w:rsid w:val="000A4A1E"/>
    <w:rsid w:val="000A52C9"/>
    <w:rsid w:val="000A6C54"/>
    <w:rsid w:val="000A7B9E"/>
    <w:rsid w:val="000A7E1F"/>
    <w:rsid w:val="000B0B10"/>
    <w:rsid w:val="000B0E97"/>
    <w:rsid w:val="000B0FE6"/>
    <w:rsid w:val="000B1A1C"/>
    <w:rsid w:val="000B4ACC"/>
    <w:rsid w:val="000B5125"/>
    <w:rsid w:val="000B60A0"/>
    <w:rsid w:val="000B6428"/>
    <w:rsid w:val="000B696F"/>
    <w:rsid w:val="000C2167"/>
    <w:rsid w:val="000C2368"/>
    <w:rsid w:val="000C270B"/>
    <w:rsid w:val="000C27A6"/>
    <w:rsid w:val="000C2CA1"/>
    <w:rsid w:val="000C3709"/>
    <w:rsid w:val="000C3EE7"/>
    <w:rsid w:val="000C41BB"/>
    <w:rsid w:val="000C465E"/>
    <w:rsid w:val="000C470B"/>
    <w:rsid w:val="000C4977"/>
    <w:rsid w:val="000C5F9D"/>
    <w:rsid w:val="000C70E2"/>
    <w:rsid w:val="000D0216"/>
    <w:rsid w:val="000D0240"/>
    <w:rsid w:val="000D0BE4"/>
    <w:rsid w:val="000D11F2"/>
    <w:rsid w:val="000D1980"/>
    <w:rsid w:val="000D2052"/>
    <w:rsid w:val="000D210A"/>
    <w:rsid w:val="000D3732"/>
    <w:rsid w:val="000D3CC7"/>
    <w:rsid w:val="000D3E94"/>
    <w:rsid w:val="000D3F76"/>
    <w:rsid w:val="000E0851"/>
    <w:rsid w:val="000E22AD"/>
    <w:rsid w:val="000E2CE9"/>
    <w:rsid w:val="000E3B62"/>
    <w:rsid w:val="000E4064"/>
    <w:rsid w:val="000E4701"/>
    <w:rsid w:val="000E6520"/>
    <w:rsid w:val="000E6CFB"/>
    <w:rsid w:val="000E7146"/>
    <w:rsid w:val="000E747E"/>
    <w:rsid w:val="000E75F8"/>
    <w:rsid w:val="000F04E2"/>
    <w:rsid w:val="000F09AB"/>
    <w:rsid w:val="000F1470"/>
    <w:rsid w:val="000F56F1"/>
    <w:rsid w:val="000F59F0"/>
    <w:rsid w:val="000F59F9"/>
    <w:rsid w:val="000F6252"/>
    <w:rsid w:val="000F7454"/>
    <w:rsid w:val="00101075"/>
    <w:rsid w:val="00102F32"/>
    <w:rsid w:val="0010343C"/>
    <w:rsid w:val="00103515"/>
    <w:rsid w:val="00103A40"/>
    <w:rsid w:val="00103ED2"/>
    <w:rsid w:val="00104B20"/>
    <w:rsid w:val="00104B7E"/>
    <w:rsid w:val="00105B5D"/>
    <w:rsid w:val="001060AE"/>
    <w:rsid w:val="00106955"/>
    <w:rsid w:val="001077F2"/>
    <w:rsid w:val="001079AE"/>
    <w:rsid w:val="001111CC"/>
    <w:rsid w:val="00111B85"/>
    <w:rsid w:val="00112AD7"/>
    <w:rsid w:val="00112F5B"/>
    <w:rsid w:val="00113788"/>
    <w:rsid w:val="00114CB4"/>
    <w:rsid w:val="001152BC"/>
    <w:rsid w:val="00115AE8"/>
    <w:rsid w:val="00117DB5"/>
    <w:rsid w:val="00117FA0"/>
    <w:rsid w:val="00117FC2"/>
    <w:rsid w:val="0012281C"/>
    <w:rsid w:val="00123CC7"/>
    <w:rsid w:val="001253C4"/>
    <w:rsid w:val="0012569F"/>
    <w:rsid w:val="001259CF"/>
    <w:rsid w:val="00127C92"/>
    <w:rsid w:val="00130760"/>
    <w:rsid w:val="00130894"/>
    <w:rsid w:val="00130E45"/>
    <w:rsid w:val="00132C6F"/>
    <w:rsid w:val="0013367A"/>
    <w:rsid w:val="00134B0F"/>
    <w:rsid w:val="00134CA0"/>
    <w:rsid w:val="001350D9"/>
    <w:rsid w:val="001358DD"/>
    <w:rsid w:val="0013786A"/>
    <w:rsid w:val="00141C1C"/>
    <w:rsid w:val="001436E1"/>
    <w:rsid w:val="001450F8"/>
    <w:rsid w:val="00146214"/>
    <w:rsid w:val="00146CC9"/>
    <w:rsid w:val="001476DD"/>
    <w:rsid w:val="00151233"/>
    <w:rsid w:val="001518F4"/>
    <w:rsid w:val="001527BD"/>
    <w:rsid w:val="00152DEE"/>
    <w:rsid w:val="00154C8D"/>
    <w:rsid w:val="0015699A"/>
    <w:rsid w:val="00157AE6"/>
    <w:rsid w:val="00157B01"/>
    <w:rsid w:val="00164083"/>
    <w:rsid w:val="001647AF"/>
    <w:rsid w:val="0016580A"/>
    <w:rsid w:val="001664C4"/>
    <w:rsid w:val="0017240A"/>
    <w:rsid w:val="00172F5F"/>
    <w:rsid w:val="0017541E"/>
    <w:rsid w:val="001765D8"/>
    <w:rsid w:val="00176996"/>
    <w:rsid w:val="00176DC3"/>
    <w:rsid w:val="00177A1D"/>
    <w:rsid w:val="00177C10"/>
    <w:rsid w:val="00177F42"/>
    <w:rsid w:val="0018036A"/>
    <w:rsid w:val="0018054D"/>
    <w:rsid w:val="0018184A"/>
    <w:rsid w:val="00181C0A"/>
    <w:rsid w:val="0018244C"/>
    <w:rsid w:val="001827EC"/>
    <w:rsid w:val="001831B0"/>
    <w:rsid w:val="0018346A"/>
    <w:rsid w:val="001840B2"/>
    <w:rsid w:val="0018590E"/>
    <w:rsid w:val="00185D49"/>
    <w:rsid w:val="00187922"/>
    <w:rsid w:val="0019136C"/>
    <w:rsid w:val="001918CC"/>
    <w:rsid w:val="00191BB7"/>
    <w:rsid w:val="001937C9"/>
    <w:rsid w:val="001946FB"/>
    <w:rsid w:val="001948F7"/>
    <w:rsid w:val="0019628E"/>
    <w:rsid w:val="001A024A"/>
    <w:rsid w:val="001A06C4"/>
    <w:rsid w:val="001A1CE6"/>
    <w:rsid w:val="001A1DAA"/>
    <w:rsid w:val="001A33F3"/>
    <w:rsid w:val="001A4D4E"/>
    <w:rsid w:val="001A5C70"/>
    <w:rsid w:val="001A61A8"/>
    <w:rsid w:val="001A6E0B"/>
    <w:rsid w:val="001B240D"/>
    <w:rsid w:val="001B2C32"/>
    <w:rsid w:val="001B30B8"/>
    <w:rsid w:val="001B3106"/>
    <w:rsid w:val="001B4154"/>
    <w:rsid w:val="001B4587"/>
    <w:rsid w:val="001B5002"/>
    <w:rsid w:val="001B58B5"/>
    <w:rsid w:val="001B5ABB"/>
    <w:rsid w:val="001B5DF9"/>
    <w:rsid w:val="001C007D"/>
    <w:rsid w:val="001C08F2"/>
    <w:rsid w:val="001C11AF"/>
    <w:rsid w:val="001C289A"/>
    <w:rsid w:val="001C2B4A"/>
    <w:rsid w:val="001C2BA4"/>
    <w:rsid w:val="001C39C8"/>
    <w:rsid w:val="001C3CA5"/>
    <w:rsid w:val="001C401E"/>
    <w:rsid w:val="001C424D"/>
    <w:rsid w:val="001C4F69"/>
    <w:rsid w:val="001D07AC"/>
    <w:rsid w:val="001D0831"/>
    <w:rsid w:val="001D27BB"/>
    <w:rsid w:val="001D2A8B"/>
    <w:rsid w:val="001D41C8"/>
    <w:rsid w:val="001D4735"/>
    <w:rsid w:val="001D47C6"/>
    <w:rsid w:val="001D7B7C"/>
    <w:rsid w:val="001E188E"/>
    <w:rsid w:val="001E2719"/>
    <w:rsid w:val="001E4D49"/>
    <w:rsid w:val="001E5BCB"/>
    <w:rsid w:val="001E6AA9"/>
    <w:rsid w:val="001E71D7"/>
    <w:rsid w:val="001E7440"/>
    <w:rsid w:val="001F034F"/>
    <w:rsid w:val="001F1003"/>
    <w:rsid w:val="001F276C"/>
    <w:rsid w:val="001F2C39"/>
    <w:rsid w:val="001F5340"/>
    <w:rsid w:val="001F564E"/>
    <w:rsid w:val="001F5AC6"/>
    <w:rsid w:val="001F69F0"/>
    <w:rsid w:val="00200BCC"/>
    <w:rsid w:val="00200D6A"/>
    <w:rsid w:val="0020403E"/>
    <w:rsid w:val="00204E97"/>
    <w:rsid w:val="002063FD"/>
    <w:rsid w:val="002064D4"/>
    <w:rsid w:val="002065EA"/>
    <w:rsid w:val="002077C5"/>
    <w:rsid w:val="00210FAA"/>
    <w:rsid w:val="00214F07"/>
    <w:rsid w:val="00217295"/>
    <w:rsid w:val="00217727"/>
    <w:rsid w:val="0021799C"/>
    <w:rsid w:val="00217E5D"/>
    <w:rsid w:val="0022015B"/>
    <w:rsid w:val="0022020F"/>
    <w:rsid w:val="00220869"/>
    <w:rsid w:val="002215F8"/>
    <w:rsid w:val="00221DA2"/>
    <w:rsid w:val="00223C5A"/>
    <w:rsid w:val="00224BA6"/>
    <w:rsid w:val="00226AA4"/>
    <w:rsid w:val="00227357"/>
    <w:rsid w:val="00227DE1"/>
    <w:rsid w:val="0023093B"/>
    <w:rsid w:val="00230E2B"/>
    <w:rsid w:val="0023265B"/>
    <w:rsid w:val="00232FCF"/>
    <w:rsid w:val="002330C6"/>
    <w:rsid w:val="00233C08"/>
    <w:rsid w:val="00234CFC"/>
    <w:rsid w:val="002352FF"/>
    <w:rsid w:val="002357B3"/>
    <w:rsid w:val="002358F1"/>
    <w:rsid w:val="00240A92"/>
    <w:rsid w:val="00240D39"/>
    <w:rsid w:val="00241447"/>
    <w:rsid w:val="002421F9"/>
    <w:rsid w:val="0024517D"/>
    <w:rsid w:val="002457A3"/>
    <w:rsid w:val="0024688B"/>
    <w:rsid w:val="002468FC"/>
    <w:rsid w:val="00246F4A"/>
    <w:rsid w:val="00247F91"/>
    <w:rsid w:val="002513A5"/>
    <w:rsid w:val="0025172D"/>
    <w:rsid w:val="002535DC"/>
    <w:rsid w:val="0025399D"/>
    <w:rsid w:val="00255905"/>
    <w:rsid w:val="00255E50"/>
    <w:rsid w:val="00260066"/>
    <w:rsid w:val="00260B55"/>
    <w:rsid w:val="002614EE"/>
    <w:rsid w:val="00261644"/>
    <w:rsid w:val="00261D89"/>
    <w:rsid w:val="00261DFD"/>
    <w:rsid w:val="0026205C"/>
    <w:rsid w:val="00262AA2"/>
    <w:rsid w:val="00262BF4"/>
    <w:rsid w:val="0026338C"/>
    <w:rsid w:val="002636D5"/>
    <w:rsid w:val="002645EC"/>
    <w:rsid w:val="0026545B"/>
    <w:rsid w:val="00267081"/>
    <w:rsid w:val="00270E5C"/>
    <w:rsid w:val="00271513"/>
    <w:rsid w:val="002720B0"/>
    <w:rsid w:val="00272464"/>
    <w:rsid w:val="00272A38"/>
    <w:rsid w:val="00273330"/>
    <w:rsid w:val="00273C21"/>
    <w:rsid w:val="00274E84"/>
    <w:rsid w:val="00275F09"/>
    <w:rsid w:val="002761AD"/>
    <w:rsid w:val="00277286"/>
    <w:rsid w:val="002779F0"/>
    <w:rsid w:val="00281442"/>
    <w:rsid w:val="00281E75"/>
    <w:rsid w:val="002820F5"/>
    <w:rsid w:val="002826F4"/>
    <w:rsid w:val="00283025"/>
    <w:rsid w:val="00284341"/>
    <w:rsid w:val="00284791"/>
    <w:rsid w:val="00285112"/>
    <w:rsid w:val="00285A27"/>
    <w:rsid w:val="00285A5B"/>
    <w:rsid w:val="00286877"/>
    <w:rsid w:val="00287647"/>
    <w:rsid w:val="00287D6D"/>
    <w:rsid w:val="00290892"/>
    <w:rsid w:val="00291612"/>
    <w:rsid w:val="00291C15"/>
    <w:rsid w:val="002922D2"/>
    <w:rsid w:val="00292991"/>
    <w:rsid w:val="00292C0E"/>
    <w:rsid w:val="002935D6"/>
    <w:rsid w:val="00293B26"/>
    <w:rsid w:val="002960D0"/>
    <w:rsid w:val="00296F8D"/>
    <w:rsid w:val="00297B9F"/>
    <w:rsid w:val="00297FF1"/>
    <w:rsid w:val="002A0255"/>
    <w:rsid w:val="002A025F"/>
    <w:rsid w:val="002A0734"/>
    <w:rsid w:val="002A143D"/>
    <w:rsid w:val="002A35F3"/>
    <w:rsid w:val="002A38B8"/>
    <w:rsid w:val="002A45C6"/>
    <w:rsid w:val="002A4D33"/>
    <w:rsid w:val="002A5E48"/>
    <w:rsid w:val="002A60D9"/>
    <w:rsid w:val="002A62C0"/>
    <w:rsid w:val="002A67A5"/>
    <w:rsid w:val="002B0170"/>
    <w:rsid w:val="002B0746"/>
    <w:rsid w:val="002B1410"/>
    <w:rsid w:val="002B1D4C"/>
    <w:rsid w:val="002B2034"/>
    <w:rsid w:val="002B2140"/>
    <w:rsid w:val="002B324D"/>
    <w:rsid w:val="002B412B"/>
    <w:rsid w:val="002B5A2C"/>
    <w:rsid w:val="002B5AC3"/>
    <w:rsid w:val="002B61D5"/>
    <w:rsid w:val="002B71E7"/>
    <w:rsid w:val="002B7618"/>
    <w:rsid w:val="002B7875"/>
    <w:rsid w:val="002B7957"/>
    <w:rsid w:val="002C040B"/>
    <w:rsid w:val="002C1012"/>
    <w:rsid w:val="002C1AC6"/>
    <w:rsid w:val="002C251E"/>
    <w:rsid w:val="002C3148"/>
    <w:rsid w:val="002C47A8"/>
    <w:rsid w:val="002C486A"/>
    <w:rsid w:val="002C509F"/>
    <w:rsid w:val="002C5D0E"/>
    <w:rsid w:val="002C7137"/>
    <w:rsid w:val="002C72EC"/>
    <w:rsid w:val="002D018D"/>
    <w:rsid w:val="002D1051"/>
    <w:rsid w:val="002D13F7"/>
    <w:rsid w:val="002D18F5"/>
    <w:rsid w:val="002D1A6D"/>
    <w:rsid w:val="002D1FEA"/>
    <w:rsid w:val="002D2047"/>
    <w:rsid w:val="002D2248"/>
    <w:rsid w:val="002D2D13"/>
    <w:rsid w:val="002D3061"/>
    <w:rsid w:val="002D3E54"/>
    <w:rsid w:val="002D5699"/>
    <w:rsid w:val="002D64F9"/>
    <w:rsid w:val="002E00F1"/>
    <w:rsid w:val="002E0428"/>
    <w:rsid w:val="002E1BCA"/>
    <w:rsid w:val="002E1D5D"/>
    <w:rsid w:val="002E1E69"/>
    <w:rsid w:val="002E2004"/>
    <w:rsid w:val="002E204A"/>
    <w:rsid w:val="002E7A2A"/>
    <w:rsid w:val="002E7EA4"/>
    <w:rsid w:val="002F0824"/>
    <w:rsid w:val="002F1088"/>
    <w:rsid w:val="002F37A7"/>
    <w:rsid w:val="002F500C"/>
    <w:rsid w:val="002F74B7"/>
    <w:rsid w:val="00300B74"/>
    <w:rsid w:val="00300FC0"/>
    <w:rsid w:val="0030124F"/>
    <w:rsid w:val="00301323"/>
    <w:rsid w:val="00301BAC"/>
    <w:rsid w:val="00301D68"/>
    <w:rsid w:val="0030321D"/>
    <w:rsid w:val="00303752"/>
    <w:rsid w:val="003041D6"/>
    <w:rsid w:val="00304BEC"/>
    <w:rsid w:val="00304E1B"/>
    <w:rsid w:val="003063CD"/>
    <w:rsid w:val="00306615"/>
    <w:rsid w:val="00306844"/>
    <w:rsid w:val="00307060"/>
    <w:rsid w:val="003074DF"/>
    <w:rsid w:val="00310FFF"/>
    <w:rsid w:val="00311031"/>
    <w:rsid w:val="00311FC7"/>
    <w:rsid w:val="00312798"/>
    <w:rsid w:val="00312B9D"/>
    <w:rsid w:val="00312C55"/>
    <w:rsid w:val="0031437A"/>
    <w:rsid w:val="003146A9"/>
    <w:rsid w:val="00314F7A"/>
    <w:rsid w:val="00317AAF"/>
    <w:rsid w:val="00317D0C"/>
    <w:rsid w:val="00320A6F"/>
    <w:rsid w:val="00322022"/>
    <w:rsid w:val="003227B6"/>
    <w:rsid w:val="003228FF"/>
    <w:rsid w:val="00324B41"/>
    <w:rsid w:val="00324DC0"/>
    <w:rsid w:val="003273C3"/>
    <w:rsid w:val="00331FCB"/>
    <w:rsid w:val="00332D18"/>
    <w:rsid w:val="00334829"/>
    <w:rsid w:val="00334AD7"/>
    <w:rsid w:val="00335472"/>
    <w:rsid w:val="003375B0"/>
    <w:rsid w:val="00340850"/>
    <w:rsid w:val="00341975"/>
    <w:rsid w:val="00341DAF"/>
    <w:rsid w:val="00342075"/>
    <w:rsid w:val="00343268"/>
    <w:rsid w:val="00343909"/>
    <w:rsid w:val="0034463C"/>
    <w:rsid w:val="0034464C"/>
    <w:rsid w:val="00346486"/>
    <w:rsid w:val="00346849"/>
    <w:rsid w:val="0034740D"/>
    <w:rsid w:val="003503DC"/>
    <w:rsid w:val="003514F4"/>
    <w:rsid w:val="0035244B"/>
    <w:rsid w:val="003527A8"/>
    <w:rsid w:val="003530B2"/>
    <w:rsid w:val="0035368F"/>
    <w:rsid w:val="00353833"/>
    <w:rsid w:val="003538E9"/>
    <w:rsid w:val="00355940"/>
    <w:rsid w:val="00360DD1"/>
    <w:rsid w:val="00361331"/>
    <w:rsid w:val="003613E5"/>
    <w:rsid w:val="003619FC"/>
    <w:rsid w:val="00361D77"/>
    <w:rsid w:val="003620D6"/>
    <w:rsid w:val="0036307B"/>
    <w:rsid w:val="00363993"/>
    <w:rsid w:val="00363B7E"/>
    <w:rsid w:val="00363F10"/>
    <w:rsid w:val="00366315"/>
    <w:rsid w:val="00366D55"/>
    <w:rsid w:val="0037028A"/>
    <w:rsid w:val="00372871"/>
    <w:rsid w:val="00373866"/>
    <w:rsid w:val="00373F48"/>
    <w:rsid w:val="003743C0"/>
    <w:rsid w:val="003766E1"/>
    <w:rsid w:val="0037776A"/>
    <w:rsid w:val="0038021D"/>
    <w:rsid w:val="00380990"/>
    <w:rsid w:val="00381AE0"/>
    <w:rsid w:val="00381D0C"/>
    <w:rsid w:val="003826F6"/>
    <w:rsid w:val="00384686"/>
    <w:rsid w:val="00385535"/>
    <w:rsid w:val="00385DBC"/>
    <w:rsid w:val="00385EC3"/>
    <w:rsid w:val="00387588"/>
    <w:rsid w:val="00387F98"/>
    <w:rsid w:val="00390766"/>
    <w:rsid w:val="00390E4F"/>
    <w:rsid w:val="0039495E"/>
    <w:rsid w:val="00394B57"/>
    <w:rsid w:val="00394BA7"/>
    <w:rsid w:val="00394BAA"/>
    <w:rsid w:val="00394E06"/>
    <w:rsid w:val="0039714B"/>
    <w:rsid w:val="00397485"/>
    <w:rsid w:val="0039776C"/>
    <w:rsid w:val="003A0172"/>
    <w:rsid w:val="003A07BC"/>
    <w:rsid w:val="003A098D"/>
    <w:rsid w:val="003A1C86"/>
    <w:rsid w:val="003A2684"/>
    <w:rsid w:val="003A2CF6"/>
    <w:rsid w:val="003A3024"/>
    <w:rsid w:val="003A3AED"/>
    <w:rsid w:val="003A595B"/>
    <w:rsid w:val="003A686A"/>
    <w:rsid w:val="003A68BA"/>
    <w:rsid w:val="003A68F9"/>
    <w:rsid w:val="003A69DA"/>
    <w:rsid w:val="003A78C4"/>
    <w:rsid w:val="003B036D"/>
    <w:rsid w:val="003B0726"/>
    <w:rsid w:val="003B07E2"/>
    <w:rsid w:val="003B08CE"/>
    <w:rsid w:val="003B0E09"/>
    <w:rsid w:val="003B1722"/>
    <w:rsid w:val="003B3F42"/>
    <w:rsid w:val="003B3F46"/>
    <w:rsid w:val="003B4C67"/>
    <w:rsid w:val="003B560A"/>
    <w:rsid w:val="003B5714"/>
    <w:rsid w:val="003B5987"/>
    <w:rsid w:val="003B6642"/>
    <w:rsid w:val="003B6748"/>
    <w:rsid w:val="003B741A"/>
    <w:rsid w:val="003B7C66"/>
    <w:rsid w:val="003C06D6"/>
    <w:rsid w:val="003C193D"/>
    <w:rsid w:val="003C1989"/>
    <w:rsid w:val="003C24B7"/>
    <w:rsid w:val="003C26E1"/>
    <w:rsid w:val="003C3C46"/>
    <w:rsid w:val="003C5D02"/>
    <w:rsid w:val="003C7201"/>
    <w:rsid w:val="003C7A69"/>
    <w:rsid w:val="003D06E0"/>
    <w:rsid w:val="003D178A"/>
    <w:rsid w:val="003D17CB"/>
    <w:rsid w:val="003D1CFB"/>
    <w:rsid w:val="003D2DB7"/>
    <w:rsid w:val="003D319E"/>
    <w:rsid w:val="003D3942"/>
    <w:rsid w:val="003D451F"/>
    <w:rsid w:val="003D4DC4"/>
    <w:rsid w:val="003D4DE4"/>
    <w:rsid w:val="003D4F7F"/>
    <w:rsid w:val="003D608C"/>
    <w:rsid w:val="003D64C7"/>
    <w:rsid w:val="003D6D25"/>
    <w:rsid w:val="003D6D3B"/>
    <w:rsid w:val="003E025B"/>
    <w:rsid w:val="003E03B0"/>
    <w:rsid w:val="003E109F"/>
    <w:rsid w:val="003E1546"/>
    <w:rsid w:val="003E1B66"/>
    <w:rsid w:val="003E4773"/>
    <w:rsid w:val="003E4E80"/>
    <w:rsid w:val="003E5D60"/>
    <w:rsid w:val="003E7108"/>
    <w:rsid w:val="003F034D"/>
    <w:rsid w:val="003F0E83"/>
    <w:rsid w:val="003F1EF7"/>
    <w:rsid w:val="003F26D9"/>
    <w:rsid w:val="003F27CD"/>
    <w:rsid w:val="003F28D7"/>
    <w:rsid w:val="003F43CE"/>
    <w:rsid w:val="003F6455"/>
    <w:rsid w:val="003F6A69"/>
    <w:rsid w:val="003F7C35"/>
    <w:rsid w:val="00401CBB"/>
    <w:rsid w:val="00402B7E"/>
    <w:rsid w:val="00404B15"/>
    <w:rsid w:val="00404D1E"/>
    <w:rsid w:val="00406E3F"/>
    <w:rsid w:val="0040727B"/>
    <w:rsid w:val="0041011F"/>
    <w:rsid w:val="00410A47"/>
    <w:rsid w:val="00413DBC"/>
    <w:rsid w:val="00413FC6"/>
    <w:rsid w:val="0041424B"/>
    <w:rsid w:val="00414E74"/>
    <w:rsid w:val="004171C7"/>
    <w:rsid w:val="00420A9D"/>
    <w:rsid w:val="00422448"/>
    <w:rsid w:val="00422555"/>
    <w:rsid w:val="00422A36"/>
    <w:rsid w:val="004238A5"/>
    <w:rsid w:val="00425307"/>
    <w:rsid w:val="00425C4A"/>
    <w:rsid w:val="00425FBA"/>
    <w:rsid w:val="00426722"/>
    <w:rsid w:val="00426A34"/>
    <w:rsid w:val="00430C50"/>
    <w:rsid w:val="004331E7"/>
    <w:rsid w:val="00433657"/>
    <w:rsid w:val="004339E5"/>
    <w:rsid w:val="00433C2C"/>
    <w:rsid w:val="00433E12"/>
    <w:rsid w:val="004346DE"/>
    <w:rsid w:val="004364BD"/>
    <w:rsid w:val="00436B64"/>
    <w:rsid w:val="0044119A"/>
    <w:rsid w:val="0044236E"/>
    <w:rsid w:val="0044266E"/>
    <w:rsid w:val="00443349"/>
    <w:rsid w:val="00444898"/>
    <w:rsid w:val="00445AA1"/>
    <w:rsid w:val="0044638F"/>
    <w:rsid w:val="00446697"/>
    <w:rsid w:val="0044736C"/>
    <w:rsid w:val="004520D1"/>
    <w:rsid w:val="00452240"/>
    <w:rsid w:val="00453500"/>
    <w:rsid w:val="00453FC1"/>
    <w:rsid w:val="00454985"/>
    <w:rsid w:val="00454B24"/>
    <w:rsid w:val="0045513A"/>
    <w:rsid w:val="00457BC6"/>
    <w:rsid w:val="004602F7"/>
    <w:rsid w:val="00461B19"/>
    <w:rsid w:val="00462BD3"/>
    <w:rsid w:val="0046340D"/>
    <w:rsid w:val="00463440"/>
    <w:rsid w:val="0046468C"/>
    <w:rsid w:val="0046474A"/>
    <w:rsid w:val="00466155"/>
    <w:rsid w:val="0046629B"/>
    <w:rsid w:val="004671D4"/>
    <w:rsid w:val="004677C2"/>
    <w:rsid w:val="00467DEF"/>
    <w:rsid w:val="004703D3"/>
    <w:rsid w:val="0047315C"/>
    <w:rsid w:val="00473991"/>
    <w:rsid w:val="00474F71"/>
    <w:rsid w:val="004758EC"/>
    <w:rsid w:val="0047595D"/>
    <w:rsid w:val="00476535"/>
    <w:rsid w:val="00476ADE"/>
    <w:rsid w:val="00477246"/>
    <w:rsid w:val="00477DCD"/>
    <w:rsid w:val="004817E1"/>
    <w:rsid w:val="00481B58"/>
    <w:rsid w:val="00484D26"/>
    <w:rsid w:val="00486D0E"/>
    <w:rsid w:val="00487D30"/>
    <w:rsid w:val="00487FCA"/>
    <w:rsid w:val="00492091"/>
    <w:rsid w:val="004923D3"/>
    <w:rsid w:val="00492518"/>
    <w:rsid w:val="004927B0"/>
    <w:rsid w:val="00493CA5"/>
    <w:rsid w:val="00493CC4"/>
    <w:rsid w:val="004941B9"/>
    <w:rsid w:val="0049475E"/>
    <w:rsid w:val="004948CF"/>
    <w:rsid w:val="004948DA"/>
    <w:rsid w:val="00495C47"/>
    <w:rsid w:val="00496010"/>
    <w:rsid w:val="0049735E"/>
    <w:rsid w:val="00497819"/>
    <w:rsid w:val="00497879"/>
    <w:rsid w:val="004A05FB"/>
    <w:rsid w:val="004A0E38"/>
    <w:rsid w:val="004A312D"/>
    <w:rsid w:val="004A5015"/>
    <w:rsid w:val="004A5FFB"/>
    <w:rsid w:val="004A616C"/>
    <w:rsid w:val="004A6CF7"/>
    <w:rsid w:val="004A7FBE"/>
    <w:rsid w:val="004B2782"/>
    <w:rsid w:val="004B30BD"/>
    <w:rsid w:val="004B46F6"/>
    <w:rsid w:val="004B73EC"/>
    <w:rsid w:val="004B753B"/>
    <w:rsid w:val="004B766D"/>
    <w:rsid w:val="004B7689"/>
    <w:rsid w:val="004C10AB"/>
    <w:rsid w:val="004C251C"/>
    <w:rsid w:val="004C30CB"/>
    <w:rsid w:val="004C381F"/>
    <w:rsid w:val="004C46EB"/>
    <w:rsid w:val="004C493C"/>
    <w:rsid w:val="004C4D31"/>
    <w:rsid w:val="004C5C21"/>
    <w:rsid w:val="004D1D64"/>
    <w:rsid w:val="004D2EC9"/>
    <w:rsid w:val="004D2FD7"/>
    <w:rsid w:val="004D35AE"/>
    <w:rsid w:val="004D3BBA"/>
    <w:rsid w:val="004D633C"/>
    <w:rsid w:val="004D68C4"/>
    <w:rsid w:val="004D6FBA"/>
    <w:rsid w:val="004D7832"/>
    <w:rsid w:val="004D78F1"/>
    <w:rsid w:val="004E1425"/>
    <w:rsid w:val="004E18C0"/>
    <w:rsid w:val="004E3A2B"/>
    <w:rsid w:val="004E3FD9"/>
    <w:rsid w:val="004E452C"/>
    <w:rsid w:val="004E50C5"/>
    <w:rsid w:val="004E5689"/>
    <w:rsid w:val="004E5819"/>
    <w:rsid w:val="004E61D1"/>
    <w:rsid w:val="004F0543"/>
    <w:rsid w:val="004F15BF"/>
    <w:rsid w:val="004F1B23"/>
    <w:rsid w:val="004F249F"/>
    <w:rsid w:val="004F2B14"/>
    <w:rsid w:val="004F2EC3"/>
    <w:rsid w:val="004F397F"/>
    <w:rsid w:val="004F4135"/>
    <w:rsid w:val="004F4680"/>
    <w:rsid w:val="004F53EE"/>
    <w:rsid w:val="004F5812"/>
    <w:rsid w:val="004F5F6E"/>
    <w:rsid w:val="00502A8C"/>
    <w:rsid w:val="00502BC1"/>
    <w:rsid w:val="00502DF1"/>
    <w:rsid w:val="005038F4"/>
    <w:rsid w:val="00504085"/>
    <w:rsid w:val="0050431C"/>
    <w:rsid w:val="00504B92"/>
    <w:rsid w:val="00507558"/>
    <w:rsid w:val="00507A16"/>
    <w:rsid w:val="00510003"/>
    <w:rsid w:val="00510203"/>
    <w:rsid w:val="0051136C"/>
    <w:rsid w:val="0051222D"/>
    <w:rsid w:val="00513F2F"/>
    <w:rsid w:val="00514FA5"/>
    <w:rsid w:val="005150D3"/>
    <w:rsid w:val="00515923"/>
    <w:rsid w:val="0051597C"/>
    <w:rsid w:val="00516762"/>
    <w:rsid w:val="00520064"/>
    <w:rsid w:val="005217ED"/>
    <w:rsid w:val="005224A4"/>
    <w:rsid w:val="005226C3"/>
    <w:rsid w:val="00524228"/>
    <w:rsid w:val="005242CF"/>
    <w:rsid w:val="0052553C"/>
    <w:rsid w:val="00525DB3"/>
    <w:rsid w:val="00526474"/>
    <w:rsid w:val="00527134"/>
    <w:rsid w:val="005277E9"/>
    <w:rsid w:val="00527F5C"/>
    <w:rsid w:val="00530687"/>
    <w:rsid w:val="00531F37"/>
    <w:rsid w:val="0053202C"/>
    <w:rsid w:val="00534204"/>
    <w:rsid w:val="005348FC"/>
    <w:rsid w:val="00534D21"/>
    <w:rsid w:val="0053540D"/>
    <w:rsid w:val="0053660E"/>
    <w:rsid w:val="005367B3"/>
    <w:rsid w:val="0053705A"/>
    <w:rsid w:val="005370C3"/>
    <w:rsid w:val="00537A76"/>
    <w:rsid w:val="005440A0"/>
    <w:rsid w:val="00545C70"/>
    <w:rsid w:val="00546CCD"/>
    <w:rsid w:val="00546EA2"/>
    <w:rsid w:val="00547AE6"/>
    <w:rsid w:val="005505B0"/>
    <w:rsid w:val="0055176A"/>
    <w:rsid w:val="00551DC8"/>
    <w:rsid w:val="00552A4C"/>
    <w:rsid w:val="00553432"/>
    <w:rsid w:val="0055379A"/>
    <w:rsid w:val="0055445F"/>
    <w:rsid w:val="00555A8E"/>
    <w:rsid w:val="00555B78"/>
    <w:rsid w:val="005617BA"/>
    <w:rsid w:val="005622BF"/>
    <w:rsid w:val="00562401"/>
    <w:rsid w:val="00562A2D"/>
    <w:rsid w:val="005631E1"/>
    <w:rsid w:val="005633A5"/>
    <w:rsid w:val="005638EE"/>
    <w:rsid w:val="00563D2B"/>
    <w:rsid w:val="00565448"/>
    <w:rsid w:val="005656C8"/>
    <w:rsid w:val="00565935"/>
    <w:rsid w:val="00566477"/>
    <w:rsid w:val="00566659"/>
    <w:rsid w:val="00566D8D"/>
    <w:rsid w:val="005673ED"/>
    <w:rsid w:val="00567487"/>
    <w:rsid w:val="005675A0"/>
    <w:rsid w:val="00570F5D"/>
    <w:rsid w:val="00571BC0"/>
    <w:rsid w:val="005726F0"/>
    <w:rsid w:val="005756B9"/>
    <w:rsid w:val="00576277"/>
    <w:rsid w:val="00576CE4"/>
    <w:rsid w:val="0058035F"/>
    <w:rsid w:val="00580816"/>
    <w:rsid w:val="00580AEC"/>
    <w:rsid w:val="00581207"/>
    <w:rsid w:val="005814D8"/>
    <w:rsid w:val="00582178"/>
    <w:rsid w:val="005825F6"/>
    <w:rsid w:val="005831F6"/>
    <w:rsid w:val="0058396E"/>
    <w:rsid w:val="00584456"/>
    <w:rsid w:val="00584C4C"/>
    <w:rsid w:val="00584D14"/>
    <w:rsid w:val="0058706B"/>
    <w:rsid w:val="00587CC9"/>
    <w:rsid w:val="00587F4B"/>
    <w:rsid w:val="00591604"/>
    <w:rsid w:val="0059225D"/>
    <w:rsid w:val="005930AE"/>
    <w:rsid w:val="0059375A"/>
    <w:rsid w:val="00594371"/>
    <w:rsid w:val="00594F05"/>
    <w:rsid w:val="005958AA"/>
    <w:rsid w:val="005961B0"/>
    <w:rsid w:val="005963A6"/>
    <w:rsid w:val="005969A5"/>
    <w:rsid w:val="00597CE8"/>
    <w:rsid w:val="00597D3A"/>
    <w:rsid w:val="005A04C7"/>
    <w:rsid w:val="005A0536"/>
    <w:rsid w:val="005A1389"/>
    <w:rsid w:val="005A3107"/>
    <w:rsid w:val="005A351C"/>
    <w:rsid w:val="005A3950"/>
    <w:rsid w:val="005A5E54"/>
    <w:rsid w:val="005A62EA"/>
    <w:rsid w:val="005A6B2F"/>
    <w:rsid w:val="005A7326"/>
    <w:rsid w:val="005B0253"/>
    <w:rsid w:val="005B0A5A"/>
    <w:rsid w:val="005B1570"/>
    <w:rsid w:val="005B1C49"/>
    <w:rsid w:val="005B2984"/>
    <w:rsid w:val="005B3431"/>
    <w:rsid w:val="005B54CF"/>
    <w:rsid w:val="005B614F"/>
    <w:rsid w:val="005B681B"/>
    <w:rsid w:val="005B7A1F"/>
    <w:rsid w:val="005C0774"/>
    <w:rsid w:val="005C1B7C"/>
    <w:rsid w:val="005C1C8D"/>
    <w:rsid w:val="005C1E66"/>
    <w:rsid w:val="005C39C5"/>
    <w:rsid w:val="005C39D0"/>
    <w:rsid w:val="005C4613"/>
    <w:rsid w:val="005C4737"/>
    <w:rsid w:val="005C4C8C"/>
    <w:rsid w:val="005C602E"/>
    <w:rsid w:val="005C6EE3"/>
    <w:rsid w:val="005C6F26"/>
    <w:rsid w:val="005C73F5"/>
    <w:rsid w:val="005D2075"/>
    <w:rsid w:val="005D27FE"/>
    <w:rsid w:val="005D328A"/>
    <w:rsid w:val="005D373F"/>
    <w:rsid w:val="005D43EA"/>
    <w:rsid w:val="005D589A"/>
    <w:rsid w:val="005D5FAC"/>
    <w:rsid w:val="005D6364"/>
    <w:rsid w:val="005D7627"/>
    <w:rsid w:val="005E35B4"/>
    <w:rsid w:val="005E5771"/>
    <w:rsid w:val="005E76A8"/>
    <w:rsid w:val="005E79D6"/>
    <w:rsid w:val="005E7C67"/>
    <w:rsid w:val="005F01C2"/>
    <w:rsid w:val="005F02D3"/>
    <w:rsid w:val="005F065A"/>
    <w:rsid w:val="005F2DB4"/>
    <w:rsid w:val="005F5464"/>
    <w:rsid w:val="005F648F"/>
    <w:rsid w:val="005F7E3F"/>
    <w:rsid w:val="00600A79"/>
    <w:rsid w:val="006028F0"/>
    <w:rsid w:val="00602E84"/>
    <w:rsid w:val="00603286"/>
    <w:rsid w:val="00603CA9"/>
    <w:rsid w:val="00604B29"/>
    <w:rsid w:val="00604C10"/>
    <w:rsid w:val="006055E0"/>
    <w:rsid w:val="006064FC"/>
    <w:rsid w:val="00606C4E"/>
    <w:rsid w:val="00607AD4"/>
    <w:rsid w:val="006102DC"/>
    <w:rsid w:val="00611AEB"/>
    <w:rsid w:val="00611B24"/>
    <w:rsid w:val="006125EC"/>
    <w:rsid w:val="00612C08"/>
    <w:rsid w:val="006133F3"/>
    <w:rsid w:val="00613623"/>
    <w:rsid w:val="00613D9C"/>
    <w:rsid w:val="00614661"/>
    <w:rsid w:val="00614E28"/>
    <w:rsid w:val="006167A9"/>
    <w:rsid w:val="006210C1"/>
    <w:rsid w:val="0062428B"/>
    <w:rsid w:val="00625B3B"/>
    <w:rsid w:val="00625F20"/>
    <w:rsid w:val="006279BC"/>
    <w:rsid w:val="0063074F"/>
    <w:rsid w:val="00631536"/>
    <w:rsid w:val="00633430"/>
    <w:rsid w:val="0063372B"/>
    <w:rsid w:val="00633F60"/>
    <w:rsid w:val="0063470E"/>
    <w:rsid w:val="0063611E"/>
    <w:rsid w:val="00636D13"/>
    <w:rsid w:val="0063785B"/>
    <w:rsid w:val="006378DB"/>
    <w:rsid w:val="00637C96"/>
    <w:rsid w:val="00640E8C"/>
    <w:rsid w:val="006417B0"/>
    <w:rsid w:val="0064183B"/>
    <w:rsid w:val="0064346F"/>
    <w:rsid w:val="00643473"/>
    <w:rsid w:val="00644162"/>
    <w:rsid w:val="006449A4"/>
    <w:rsid w:val="00645D1A"/>
    <w:rsid w:val="00646B1C"/>
    <w:rsid w:val="00650DA5"/>
    <w:rsid w:val="00651894"/>
    <w:rsid w:val="00652309"/>
    <w:rsid w:val="006525DA"/>
    <w:rsid w:val="0065383F"/>
    <w:rsid w:val="00656FBD"/>
    <w:rsid w:val="0066187A"/>
    <w:rsid w:val="00662048"/>
    <w:rsid w:val="00662392"/>
    <w:rsid w:val="006649AC"/>
    <w:rsid w:val="00665326"/>
    <w:rsid w:val="00666094"/>
    <w:rsid w:val="006677EB"/>
    <w:rsid w:val="00667BDC"/>
    <w:rsid w:val="006709B9"/>
    <w:rsid w:val="00671171"/>
    <w:rsid w:val="006715CC"/>
    <w:rsid w:val="006724D2"/>
    <w:rsid w:val="00675C53"/>
    <w:rsid w:val="0067652C"/>
    <w:rsid w:val="006800CF"/>
    <w:rsid w:val="00680211"/>
    <w:rsid w:val="0068082A"/>
    <w:rsid w:val="00680F3E"/>
    <w:rsid w:val="00681635"/>
    <w:rsid w:val="00682AF8"/>
    <w:rsid w:val="0068527C"/>
    <w:rsid w:val="006862F9"/>
    <w:rsid w:val="006868E9"/>
    <w:rsid w:val="00686DA1"/>
    <w:rsid w:val="00687035"/>
    <w:rsid w:val="0068780D"/>
    <w:rsid w:val="0069186E"/>
    <w:rsid w:val="00692945"/>
    <w:rsid w:val="00692EC1"/>
    <w:rsid w:val="006932F0"/>
    <w:rsid w:val="006944BB"/>
    <w:rsid w:val="006949C1"/>
    <w:rsid w:val="00695A0D"/>
    <w:rsid w:val="00695B30"/>
    <w:rsid w:val="00695CD7"/>
    <w:rsid w:val="00696112"/>
    <w:rsid w:val="00696503"/>
    <w:rsid w:val="00697389"/>
    <w:rsid w:val="00697C66"/>
    <w:rsid w:val="006A068A"/>
    <w:rsid w:val="006A1481"/>
    <w:rsid w:val="006A1D4E"/>
    <w:rsid w:val="006A202E"/>
    <w:rsid w:val="006A501E"/>
    <w:rsid w:val="006A55D2"/>
    <w:rsid w:val="006A5CD7"/>
    <w:rsid w:val="006A6A2F"/>
    <w:rsid w:val="006A6B68"/>
    <w:rsid w:val="006B1245"/>
    <w:rsid w:val="006B316C"/>
    <w:rsid w:val="006B3886"/>
    <w:rsid w:val="006B48D6"/>
    <w:rsid w:val="006B6D49"/>
    <w:rsid w:val="006C04D4"/>
    <w:rsid w:val="006C0CA8"/>
    <w:rsid w:val="006C18F5"/>
    <w:rsid w:val="006C45E1"/>
    <w:rsid w:val="006C5EAC"/>
    <w:rsid w:val="006D1D84"/>
    <w:rsid w:val="006D2B5F"/>
    <w:rsid w:val="006D322D"/>
    <w:rsid w:val="006D4710"/>
    <w:rsid w:val="006E012A"/>
    <w:rsid w:val="006E086C"/>
    <w:rsid w:val="006E1098"/>
    <w:rsid w:val="006E23C0"/>
    <w:rsid w:val="006E2A07"/>
    <w:rsid w:val="006E4CCD"/>
    <w:rsid w:val="006E50A7"/>
    <w:rsid w:val="006E583B"/>
    <w:rsid w:val="006E588F"/>
    <w:rsid w:val="006E5F77"/>
    <w:rsid w:val="006E6F52"/>
    <w:rsid w:val="006E757E"/>
    <w:rsid w:val="006E76D1"/>
    <w:rsid w:val="006F072C"/>
    <w:rsid w:val="006F088A"/>
    <w:rsid w:val="006F0E00"/>
    <w:rsid w:val="006F1159"/>
    <w:rsid w:val="006F566B"/>
    <w:rsid w:val="006F56B0"/>
    <w:rsid w:val="006F6BA0"/>
    <w:rsid w:val="006F7823"/>
    <w:rsid w:val="00700A76"/>
    <w:rsid w:val="0070155F"/>
    <w:rsid w:val="0070320B"/>
    <w:rsid w:val="0070321A"/>
    <w:rsid w:val="00703644"/>
    <w:rsid w:val="0070577C"/>
    <w:rsid w:val="007066F6"/>
    <w:rsid w:val="00706F86"/>
    <w:rsid w:val="007077AE"/>
    <w:rsid w:val="00707B6D"/>
    <w:rsid w:val="00710C70"/>
    <w:rsid w:val="00711B0D"/>
    <w:rsid w:val="00711D2C"/>
    <w:rsid w:val="00712149"/>
    <w:rsid w:val="00712EA3"/>
    <w:rsid w:val="00714014"/>
    <w:rsid w:val="00714D6D"/>
    <w:rsid w:val="007159B7"/>
    <w:rsid w:val="00716BD1"/>
    <w:rsid w:val="00716E08"/>
    <w:rsid w:val="007206A7"/>
    <w:rsid w:val="00721133"/>
    <w:rsid w:val="007226A6"/>
    <w:rsid w:val="0072273C"/>
    <w:rsid w:val="007237AC"/>
    <w:rsid w:val="007240F9"/>
    <w:rsid w:val="007241A9"/>
    <w:rsid w:val="00725C60"/>
    <w:rsid w:val="00727C0E"/>
    <w:rsid w:val="007320A6"/>
    <w:rsid w:val="00737965"/>
    <w:rsid w:val="007415F6"/>
    <w:rsid w:val="00742A7C"/>
    <w:rsid w:val="00742EA6"/>
    <w:rsid w:val="00743155"/>
    <w:rsid w:val="00744346"/>
    <w:rsid w:val="007447D5"/>
    <w:rsid w:val="00745524"/>
    <w:rsid w:val="00745EE9"/>
    <w:rsid w:val="0074761B"/>
    <w:rsid w:val="007510BB"/>
    <w:rsid w:val="00751BD3"/>
    <w:rsid w:val="0075202E"/>
    <w:rsid w:val="007522E1"/>
    <w:rsid w:val="0075420A"/>
    <w:rsid w:val="00754574"/>
    <w:rsid w:val="00754652"/>
    <w:rsid w:val="007547D5"/>
    <w:rsid w:val="0075524B"/>
    <w:rsid w:val="007572FB"/>
    <w:rsid w:val="007578A0"/>
    <w:rsid w:val="00760454"/>
    <w:rsid w:val="00760A0C"/>
    <w:rsid w:val="00760F57"/>
    <w:rsid w:val="007617EF"/>
    <w:rsid w:val="00763B4A"/>
    <w:rsid w:val="00764D79"/>
    <w:rsid w:val="00766667"/>
    <w:rsid w:val="007666E0"/>
    <w:rsid w:val="00766709"/>
    <w:rsid w:val="00766A5F"/>
    <w:rsid w:val="0076715A"/>
    <w:rsid w:val="00770AA6"/>
    <w:rsid w:val="00770C77"/>
    <w:rsid w:val="0077197F"/>
    <w:rsid w:val="007720A5"/>
    <w:rsid w:val="007729BA"/>
    <w:rsid w:val="00773131"/>
    <w:rsid w:val="007739C1"/>
    <w:rsid w:val="00773C39"/>
    <w:rsid w:val="00773EED"/>
    <w:rsid w:val="00774063"/>
    <w:rsid w:val="00774B38"/>
    <w:rsid w:val="0077536A"/>
    <w:rsid w:val="00775D50"/>
    <w:rsid w:val="00780B0B"/>
    <w:rsid w:val="00781155"/>
    <w:rsid w:val="00782687"/>
    <w:rsid w:val="00782BD0"/>
    <w:rsid w:val="007845C4"/>
    <w:rsid w:val="0078580E"/>
    <w:rsid w:val="007868A0"/>
    <w:rsid w:val="00786A2A"/>
    <w:rsid w:val="00786DE2"/>
    <w:rsid w:val="00790603"/>
    <w:rsid w:val="007906D3"/>
    <w:rsid w:val="0079094A"/>
    <w:rsid w:val="007918ED"/>
    <w:rsid w:val="00791DED"/>
    <w:rsid w:val="0079294A"/>
    <w:rsid w:val="00792B0B"/>
    <w:rsid w:val="00793582"/>
    <w:rsid w:val="00793B2B"/>
    <w:rsid w:val="00794839"/>
    <w:rsid w:val="00795E57"/>
    <w:rsid w:val="007A0BF6"/>
    <w:rsid w:val="007A1874"/>
    <w:rsid w:val="007A23B2"/>
    <w:rsid w:val="007A2429"/>
    <w:rsid w:val="007A3080"/>
    <w:rsid w:val="007A3C61"/>
    <w:rsid w:val="007A417B"/>
    <w:rsid w:val="007A50D7"/>
    <w:rsid w:val="007A54F6"/>
    <w:rsid w:val="007A642D"/>
    <w:rsid w:val="007B0030"/>
    <w:rsid w:val="007B11CC"/>
    <w:rsid w:val="007B1840"/>
    <w:rsid w:val="007B19B0"/>
    <w:rsid w:val="007B1DAD"/>
    <w:rsid w:val="007B4383"/>
    <w:rsid w:val="007B5330"/>
    <w:rsid w:val="007B556C"/>
    <w:rsid w:val="007B63FE"/>
    <w:rsid w:val="007B77DE"/>
    <w:rsid w:val="007C0020"/>
    <w:rsid w:val="007C08A3"/>
    <w:rsid w:val="007C154D"/>
    <w:rsid w:val="007C1659"/>
    <w:rsid w:val="007C193F"/>
    <w:rsid w:val="007C1C97"/>
    <w:rsid w:val="007C3186"/>
    <w:rsid w:val="007C3394"/>
    <w:rsid w:val="007C4A3C"/>
    <w:rsid w:val="007C5264"/>
    <w:rsid w:val="007C536C"/>
    <w:rsid w:val="007C562A"/>
    <w:rsid w:val="007C56B1"/>
    <w:rsid w:val="007C673B"/>
    <w:rsid w:val="007C74BD"/>
    <w:rsid w:val="007C77BE"/>
    <w:rsid w:val="007C7DA5"/>
    <w:rsid w:val="007D0824"/>
    <w:rsid w:val="007D097D"/>
    <w:rsid w:val="007D2490"/>
    <w:rsid w:val="007D3F68"/>
    <w:rsid w:val="007D445E"/>
    <w:rsid w:val="007D44B7"/>
    <w:rsid w:val="007D46E4"/>
    <w:rsid w:val="007D4A9B"/>
    <w:rsid w:val="007D6636"/>
    <w:rsid w:val="007E1921"/>
    <w:rsid w:val="007E244A"/>
    <w:rsid w:val="007E2BA2"/>
    <w:rsid w:val="007E33B8"/>
    <w:rsid w:val="007E42FC"/>
    <w:rsid w:val="007E4705"/>
    <w:rsid w:val="007E4779"/>
    <w:rsid w:val="007E5A6B"/>
    <w:rsid w:val="007E6268"/>
    <w:rsid w:val="007F37DC"/>
    <w:rsid w:val="007F3D88"/>
    <w:rsid w:val="007F3DEB"/>
    <w:rsid w:val="007F4C34"/>
    <w:rsid w:val="007F4D03"/>
    <w:rsid w:val="007F5103"/>
    <w:rsid w:val="007F70D7"/>
    <w:rsid w:val="007F734D"/>
    <w:rsid w:val="007F73E8"/>
    <w:rsid w:val="007F7465"/>
    <w:rsid w:val="007F7EB4"/>
    <w:rsid w:val="008025C0"/>
    <w:rsid w:val="00803232"/>
    <w:rsid w:val="008037EB"/>
    <w:rsid w:val="00803B51"/>
    <w:rsid w:val="00804290"/>
    <w:rsid w:val="00805D22"/>
    <w:rsid w:val="00806877"/>
    <w:rsid w:val="00806CC9"/>
    <w:rsid w:val="00807BE1"/>
    <w:rsid w:val="008107EF"/>
    <w:rsid w:val="00810D5C"/>
    <w:rsid w:val="0081228D"/>
    <w:rsid w:val="00813E22"/>
    <w:rsid w:val="00814460"/>
    <w:rsid w:val="008146CC"/>
    <w:rsid w:val="00814B56"/>
    <w:rsid w:val="00816538"/>
    <w:rsid w:val="0081759E"/>
    <w:rsid w:val="008207B7"/>
    <w:rsid w:val="00821901"/>
    <w:rsid w:val="008226C8"/>
    <w:rsid w:val="0082404B"/>
    <w:rsid w:val="00824556"/>
    <w:rsid w:val="008313D1"/>
    <w:rsid w:val="008329BA"/>
    <w:rsid w:val="00833992"/>
    <w:rsid w:val="00834D7B"/>
    <w:rsid w:val="0083592F"/>
    <w:rsid w:val="00835B2F"/>
    <w:rsid w:val="008376D9"/>
    <w:rsid w:val="0084004C"/>
    <w:rsid w:val="00840719"/>
    <w:rsid w:val="00840A13"/>
    <w:rsid w:val="00841D88"/>
    <w:rsid w:val="00843407"/>
    <w:rsid w:val="00843FFF"/>
    <w:rsid w:val="008459AE"/>
    <w:rsid w:val="00845DD1"/>
    <w:rsid w:val="00845F7B"/>
    <w:rsid w:val="00847732"/>
    <w:rsid w:val="00850610"/>
    <w:rsid w:val="00851B18"/>
    <w:rsid w:val="00852576"/>
    <w:rsid w:val="00852846"/>
    <w:rsid w:val="008528A2"/>
    <w:rsid w:val="00852CD5"/>
    <w:rsid w:val="00853C41"/>
    <w:rsid w:val="0085435A"/>
    <w:rsid w:val="00854CD2"/>
    <w:rsid w:val="00855541"/>
    <w:rsid w:val="00855772"/>
    <w:rsid w:val="008561C8"/>
    <w:rsid w:val="00856838"/>
    <w:rsid w:val="0085793F"/>
    <w:rsid w:val="0086496E"/>
    <w:rsid w:val="0086499C"/>
    <w:rsid w:val="00865C30"/>
    <w:rsid w:val="008660D6"/>
    <w:rsid w:val="00867E55"/>
    <w:rsid w:val="0087155E"/>
    <w:rsid w:val="00871EA3"/>
    <w:rsid w:val="008727F5"/>
    <w:rsid w:val="00873ABF"/>
    <w:rsid w:val="0087563A"/>
    <w:rsid w:val="0087698D"/>
    <w:rsid w:val="00876ADF"/>
    <w:rsid w:val="00880412"/>
    <w:rsid w:val="0088049C"/>
    <w:rsid w:val="00880627"/>
    <w:rsid w:val="00882DFA"/>
    <w:rsid w:val="00883438"/>
    <w:rsid w:val="0088365A"/>
    <w:rsid w:val="00883FC8"/>
    <w:rsid w:val="008846C7"/>
    <w:rsid w:val="008847BE"/>
    <w:rsid w:val="008854AD"/>
    <w:rsid w:val="0088570E"/>
    <w:rsid w:val="00886CC1"/>
    <w:rsid w:val="00887852"/>
    <w:rsid w:val="0089081A"/>
    <w:rsid w:val="008910B6"/>
    <w:rsid w:val="00891165"/>
    <w:rsid w:val="0089248C"/>
    <w:rsid w:val="008926CA"/>
    <w:rsid w:val="00892F35"/>
    <w:rsid w:val="00893A0F"/>
    <w:rsid w:val="008949EA"/>
    <w:rsid w:val="00896918"/>
    <w:rsid w:val="008976CA"/>
    <w:rsid w:val="008A03E2"/>
    <w:rsid w:val="008A0929"/>
    <w:rsid w:val="008A19DF"/>
    <w:rsid w:val="008A3002"/>
    <w:rsid w:val="008A3551"/>
    <w:rsid w:val="008A3E54"/>
    <w:rsid w:val="008A49DC"/>
    <w:rsid w:val="008A4E19"/>
    <w:rsid w:val="008A5309"/>
    <w:rsid w:val="008A6550"/>
    <w:rsid w:val="008A7148"/>
    <w:rsid w:val="008A7CB4"/>
    <w:rsid w:val="008B0316"/>
    <w:rsid w:val="008B0345"/>
    <w:rsid w:val="008B0E22"/>
    <w:rsid w:val="008B1DAC"/>
    <w:rsid w:val="008B2C5A"/>
    <w:rsid w:val="008B32D5"/>
    <w:rsid w:val="008B354B"/>
    <w:rsid w:val="008B39A0"/>
    <w:rsid w:val="008B3A2B"/>
    <w:rsid w:val="008B4435"/>
    <w:rsid w:val="008B482D"/>
    <w:rsid w:val="008B4DFE"/>
    <w:rsid w:val="008B5376"/>
    <w:rsid w:val="008B55B7"/>
    <w:rsid w:val="008B79A8"/>
    <w:rsid w:val="008C00E2"/>
    <w:rsid w:val="008C071E"/>
    <w:rsid w:val="008C21EF"/>
    <w:rsid w:val="008C2211"/>
    <w:rsid w:val="008C26CB"/>
    <w:rsid w:val="008C2965"/>
    <w:rsid w:val="008C42F8"/>
    <w:rsid w:val="008C4476"/>
    <w:rsid w:val="008C4CE8"/>
    <w:rsid w:val="008C4D14"/>
    <w:rsid w:val="008C5687"/>
    <w:rsid w:val="008C5E5A"/>
    <w:rsid w:val="008C5E7D"/>
    <w:rsid w:val="008D380B"/>
    <w:rsid w:val="008D41B4"/>
    <w:rsid w:val="008D5F2E"/>
    <w:rsid w:val="008D677C"/>
    <w:rsid w:val="008E0009"/>
    <w:rsid w:val="008E018D"/>
    <w:rsid w:val="008E0E8F"/>
    <w:rsid w:val="008E1169"/>
    <w:rsid w:val="008E1327"/>
    <w:rsid w:val="008E1F33"/>
    <w:rsid w:val="008E29BB"/>
    <w:rsid w:val="008E2FFD"/>
    <w:rsid w:val="008E359A"/>
    <w:rsid w:val="008E3671"/>
    <w:rsid w:val="008E3D6C"/>
    <w:rsid w:val="008E53D4"/>
    <w:rsid w:val="008E5FF4"/>
    <w:rsid w:val="008E6F90"/>
    <w:rsid w:val="008F33F3"/>
    <w:rsid w:val="008F3F2C"/>
    <w:rsid w:val="008F3FCD"/>
    <w:rsid w:val="008F4961"/>
    <w:rsid w:val="008F6748"/>
    <w:rsid w:val="008F68EE"/>
    <w:rsid w:val="008F6B40"/>
    <w:rsid w:val="00900D0D"/>
    <w:rsid w:val="00901B18"/>
    <w:rsid w:val="00902502"/>
    <w:rsid w:val="00902A2B"/>
    <w:rsid w:val="00902BAF"/>
    <w:rsid w:val="00902FED"/>
    <w:rsid w:val="009031A8"/>
    <w:rsid w:val="009039A4"/>
    <w:rsid w:val="00903EB9"/>
    <w:rsid w:val="009041A5"/>
    <w:rsid w:val="00904241"/>
    <w:rsid w:val="0090447B"/>
    <w:rsid w:val="00905741"/>
    <w:rsid w:val="0090631C"/>
    <w:rsid w:val="00906334"/>
    <w:rsid w:val="00911B96"/>
    <w:rsid w:val="00911D59"/>
    <w:rsid w:val="00912284"/>
    <w:rsid w:val="009125E6"/>
    <w:rsid w:val="00912A5D"/>
    <w:rsid w:val="00914C67"/>
    <w:rsid w:val="009152A7"/>
    <w:rsid w:val="00915E90"/>
    <w:rsid w:val="0091691F"/>
    <w:rsid w:val="00917B1F"/>
    <w:rsid w:val="009208AB"/>
    <w:rsid w:val="009211C1"/>
    <w:rsid w:val="009217FB"/>
    <w:rsid w:val="00921878"/>
    <w:rsid w:val="009227AB"/>
    <w:rsid w:val="009244DC"/>
    <w:rsid w:val="00925306"/>
    <w:rsid w:val="0092534E"/>
    <w:rsid w:val="00925A85"/>
    <w:rsid w:val="00927502"/>
    <w:rsid w:val="0093179B"/>
    <w:rsid w:val="0093243D"/>
    <w:rsid w:val="0093372D"/>
    <w:rsid w:val="00933E19"/>
    <w:rsid w:val="009341CB"/>
    <w:rsid w:val="00934D70"/>
    <w:rsid w:val="00935E58"/>
    <w:rsid w:val="009368FD"/>
    <w:rsid w:val="00936C23"/>
    <w:rsid w:val="009373FD"/>
    <w:rsid w:val="00940D7D"/>
    <w:rsid w:val="009411A4"/>
    <w:rsid w:val="009422E2"/>
    <w:rsid w:val="00942A19"/>
    <w:rsid w:val="0094356C"/>
    <w:rsid w:val="00943762"/>
    <w:rsid w:val="0094552C"/>
    <w:rsid w:val="00946212"/>
    <w:rsid w:val="009465B3"/>
    <w:rsid w:val="009479E8"/>
    <w:rsid w:val="009512FF"/>
    <w:rsid w:val="00954600"/>
    <w:rsid w:val="00954AC6"/>
    <w:rsid w:val="00963911"/>
    <w:rsid w:val="009647A0"/>
    <w:rsid w:val="00964BBB"/>
    <w:rsid w:val="00965494"/>
    <w:rsid w:val="009661B7"/>
    <w:rsid w:val="0096657D"/>
    <w:rsid w:val="00966E22"/>
    <w:rsid w:val="00966F20"/>
    <w:rsid w:val="0096741D"/>
    <w:rsid w:val="009677BE"/>
    <w:rsid w:val="00971AEF"/>
    <w:rsid w:val="00971F3D"/>
    <w:rsid w:val="00972815"/>
    <w:rsid w:val="00972AA5"/>
    <w:rsid w:val="00972C07"/>
    <w:rsid w:val="00973DBE"/>
    <w:rsid w:val="00975AD9"/>
    <w:rsid w:val="00975EAB"/>
    <w:rsid w:val="009811FB"/>
    <w:rsid w:val="00982134"/>
    <w:rsid w:val="009825D2"/>
    <w:rsid w:val="00982D8F"/>
    <w:rsid w:val="0098392B"/>
    <w:rsid w:val="00983A12"/>
    <w:rsid w:val="00983DE2"/>
    <w:rsid w:val="00984DA1"/>
    <w:rsid w:val="00985697"/>
    <w:rsid w:val="00985853"/>
    <w:rsid w:val="00986343"/>
    <w:rsid w:val="0098646F"/>
    <w:rsid w:val="009866B0"/>
    <w:rsid w:val="00986E38"/>
    <w:rsid w:val="00987782"/>
    <w:rsid w:val="009910A0"/>
    <w:rsid w:val="0099218E"/>
    <w:rsid w:val="009923D4"/>
    <w:rsid w:val="00992F63"/>
    <w:rsid w:val="0099334B"/>
    <w:rsid w:val="00993919"/>
    <w:rsid w:val="00994D83"/>
    <w:rsid w:val="009976C7"/>
    <w:rsid w:val="009A00E1"/>
    <w:rsid w:val="009A2CF4"/>
    <w:rsid w:val="009A36A9"/>
    <w:rsid w:val="009A3B2B"/>
    <w:rsid w:val="009A4344"/>
    <w:rsid w:val="009A61D5"/>
    <w:rsid w:val="009A6258"/>
    <w:rsid w:val="009A67F5"/>
    <w:rsid w:val="009A72B7"/>
    <w:rsid w:val="009A75B5"/>
    <w:rsid w:val="009A79A8"/>
    <w:rsid w:val="009B09D1"/>
    <w:rsid w:val="009B0C03"/>
    <w:rsid w:val="009B1CD1"/>
    <w:rsid w:val="009B475E"/>
    <w:rsid w:val="009B4A6C"/>
    <w:rsid w:val="009B545A"/>
    <w:rsid w:val="009B5D44"/>
    <w:rsid w:val="009B63C6"/>
    <w:rsid w:val="009B6C8A"/>
    <w:rsid w:val="009B75A2"/>
    <w:rsid w:val="009B78DB"/>
    <w:rsid w:val="009C100E"/>
    <w:rsid w:val="009C291C"/>
    <w:rsid w:val="009C3F7C"/>
    <w:rsid w:val="009C4A17"/>
    <w:rsid w:val="009C7018"/>
    <w:rsid w:val="009C772E"/>
    <w:rsid w:val="009D0382"/>
    <w:rsid w:val="009D1B4E"/>
    <w:rsid w:val="009D2980"/>
    <w:rsid w:val="009D3026"/>
    <w:rsid w:val="009D347F"/>
    <w:rsid w:val="009D52C0"/>
    <w:rsid w:val="009D57A4"/>
    <w:rsid w:val="009D5DB3"/>
    <w:rsid w:val="009D6047"/>
    <w:rsid w:val="009D7DB6"/>
    <w:rsid w:val="009E0944"/>
    <w:rsid w:val="009E09A9"/>
    <w:rsid w:val="009E0BC7"/>
    <w:rsid w:val="009E10CB"/>
    <w:rsid w:val="009E1A06"/>
    <w:rsid w:val="009E2AF9"/>
    <w:rsid w:val="009E2CB7"/>
    <w:rsid w:val="009E2D50"/>
    <w:rsid w:val="009E4C3E"/>
    <w:rsid w:val="009E4C7E"/>
    <w:rsid w:val="009E4F08"/>
    <w:rsid w:val="009E6470"/>
    <w:rsid w:val="009E71AF"/>
    <w:rsid w:val="009E7DB8"/>
    <w:rsid w:val="009F0D38"/>
    <w:rsid w:val="009F2650"/>
    <w:rsid w:val="009F2D7F"/>
    <w:rsid w:val="009F4576"/>
    <w:rsid w:val="009F4C90"/>
    <w:rsid w:val="009F5095"/>
    <w:rsid w:val="009F5D12"/>
    <w:rsid w:val="009F6322"/>
    <w:rsid w:val="009F7274"/>
    <w:rsid w:val="009F73D6"/>
    <w:rsid w:val="009F7D61"/>
    <w:rsid w:val="00A0256A"/>
    <w:rsid w:val="00A02C39"/>
    <w:rsid w:val="00A03992"/>
    <w:rsid w:val="00A04D05"/>
    <w:rsid w:val="00A04EF1"/>
    <w:rsid w:val="00A05A1A"/>
    <w:rsid w:val="00A060FE"/>
    <w:rsid w:val="00A06C6A"/>
    <w:rsid w:val="00A07119"/>
    <w:rsid w:val="00A10102"/>
    <w:rsid w:val="00A11CF0"/>
    <w:rsid w:val="00A12798"/>
    <w:rsid w:val="00A13AC3"/>
    <w:rsid w:val="00A13B6D"/>
    <w:rsid w:val="00A141BC"/>
    <w:rsid w:val="00A1594C"/>
    <w:rsid w:val="00A15DA0"/>
    <w:rsid w:val="00A1607B"/>
    <w:rsid w:val="00A16DBC"/>
    <w:rsid w:val="00A205E4"/>
    <w:rsid w:val="00A21332"/>
    <w:rsid w:val="00A21449"/>
    <w:rsid w:val="00A22419"/>
    <w:rsid w:val="00A226B7"/>
    <w:rsid w:val="00A2291C"/>
    <w:rsid w:val="00A22F20"/>
    <w:rsid w:val="00A24EB2"/>
    <w:rsid w:val="00A25C81"/>
    <w:rsid w:val="00A3087D"/>
    <w:rsid w:val="00A32738"/>
    <w:rsid w:val="00A32824"/>
    <w:rsid w:val="00A339BF"/>
    <w:rsid w:val="00A35712"/>
    <w:rsid w:val="00A36BAE"/>
    <w:rsid w:val="00A37389"/>
    <w:rsid w:val="00A37414"/>
    <w:rsid w:val="00A37AF2"/>
    <w:rsid w:val="00A40B4F"/>
    <w:rsid w:val="00A419BF"/>
    <w:rsid w:val="00A424FD"/>
    <w:rsid w:val="00A43296"/>
    <w:rsid w:val="00A4370F"/>
    <w:rsid w:val="00A43A25"/>
    <w:rsid w:val="00A444B0"/>
    <w:rsid w:val="00A4455A"/>
    <w:rsid w:val="00A44D17"/>
    <w:rsid w:val="00A4546B"/>
    <w:rsid w:val="00A47329"/>
    <w:rsid w:val="00A47B3A"/>
    <w:rsid w:val="00A50ED9"/>
    <w:rsid w:val="00A5201F"/>
    <w:rsid w:val="00A5256E"/>
    <w:rsid w:val="00A552B3"/>
    <w:rsid w:val="00A566CD"/>
    <w:rsid w:val="00A569BA"/>
    <w:rsid w:val="00A56C30"/>
    <w:rsid w:val="00A575B6"/>
    <w:rsid w:val="00A60606"/>
    <w:rsid w:val="00A61D04"/>
    <w:rsid w:val="00A63E37"/>
    <w:rsid w:val="00A65C51"/>
    <w:rsid w:val="00A66B99"/>
    <w:rsid w:val="00A7111A"/>
    <w:rsid w:val="00A71467"/>
    <w:rsid w:val="00A71FC9"/>
    <w:rsid w:val="00A72309"/>
    <w:rsid w:val="00A73567"/>
    <w:rsid w:val="00A7376B"/>
    <w:rsid w:val="00A737D8"/>
    <w:rsid w:val="00A74BE8"/>
    <w:rsid w:val="00A7523F"/>
    <w:rsid w:val="00A7692B"/>
    <w:rsid w:val="00A77BF6"/>
    <w:rsid w:val="00A80468"/>
    <w:rsid w:val="00A81916"/>
    <w:rsid w:val="00A81DAC"/>
    <w:rsid w:val="00A82BF7"/>
    <w:rsid w:val="00A82E81"/>
    <w:rsid w:val="00A84B19"/>
    <w:rsid w:val="00A84BBE"/>
    <w:rsid w:val="00A85941"/>
    <w:rsid w:val="00A85F3F"/>
    <w:rsid w:val="00A86622"/>
    <w:rsid w:val="00A87DCB"/>
    <w:rsid w:val="00A902E2"/>
    <w:rsid w:val="00A90E3A"/>
    <w:rsid w:val="00A91577"/>
    <w:rsid w:val="00A91A32"/>
    <w:rsid w:val="00A91D36"/>
    <w:rsid w:val="00A92D05"/>
    <w:rsid w:val="00A92E4D"/>
    <w:rsid w:val="00A92FEF"/>
    <w:rsid w:val="00A9355A"/>
    <w:rsid w:val="00A937A4"/>
    <w:rsid w:val="00A94245"/>
    <w:rsid w:val="00A94DDA"/>
    <w:rsid w:val="00A94E9F"/>
    <w:rsid w:val="00A950BC"/>
    <w:rsid w:val="00A95214"/>
    <w:rsid w:val="00A96A54"/>
    <w:rsid w:val="00A96B13"/>
    <w:rsid w:val="00A96CEA"/>
    <w:rsid w:val="00A97B73"/>
    <w:rsid w:val="00A97BFA"/>
    <w:rsid w:val="00AA0052"/>
    <w:rsid w:val="00AA2065"/>
    <w:rsid w:val="00AA2DCB"/>
    <w:rsid w:val="00AA2EEB"/>
    <w:rsid w:val="00AA3AAA"/>
    <w:rsid w:val="00AA3EEC"/>
    <w:rsid w:val="00AA45FF"/>
    <w:rsid w:val="00AA5058"/>
    <w:rsid w:val="00AA5C3F"/>
    <w:rsid w:val="00AA5DF8"/>
    <w:rsid w:val="00AB0302"/>
    <w:rsid w:val="00AB0ED6"/>
    <w:rsid w:val="00AB16EE"/>
    <w:rsid w:val="00AB175D"/>
    <w:rsid w:val="00AB1C06"/>
    <w:rsid w:val="00AB1C56"/>
    <w:rsid w:val="00AB2C5B"/>
    <w:rsid w:val="00AB30B7"/>
    <w:rsid w:val="00AB3709"/>
    <w:rsid w:val="00AB559F"/>
    <w:rsid w:val="00AB62D3"/>
    <w:rsid w:val="00AB65A8"/>
    <w:rsid w:val="00AB7851"/>
    <w:rsid w:val="00AB7A8A"/>
    <w:rsid w:val="00AC0037"/>
    <w:rsid w:val="00AC0254"/>
    <w:rsid w:val="00AC0341"/>
    <w:rsid w:val="00AC0FAE"/>
    <w:rsid w:val="00AC1572"/>
    <w:rsid w:val="00AC201E"/>
    <w:rsid w:val="00AC2A91"/>
    <w:rsid w:val="00AC2F63"/>
    <w:rsid w:val="00AC36CF"/>
    <w:rsid w:val="00AC3C78"/>
    <w:rsid w:val="00AC3E1D"/>
    <w:rsid w:val="00AC4429"/>
    <w:rsid w:val="00AC51A5"/>
    <w:rsid w:val="00AC5338"/>
    <w:rsid w:val="00AC6DE2"/>
    <w:rsid w:val="00AC7141"/>
    <w:rsid w:val="00AC7D7F"/>
    <w:rsid w:val="00AD4A03"/>
    <w:rsid w:val="00AD5E8F"/>
    <w:rsid w:val="00AD7A9D"/>
    <w:rsid w:val="00AE0035"/>
    <w:rsid w:val="00AE220A"/>
    <w:rsid w:val="00AE2701"/>
    <w:rsid w:val="00AE2C5C"/>
    <w:rsid w:val="00AE2F04"/>
    <w:rsid w:val="00AE2F98"/>
    <w:rsid w:val="00AE4A71"/>
    <w:rsid w:val="00AE4AAD"/>
    <w:rsid w:val="00AE5D3A"/>
    <w:rsid w:val="00AE5E71"/>
    <w:rsid w:val="00AE7E41"/>
    <w:rsid w:val="00AF0DDB"/>
    <w:rsid w:val="00AF0F58"/>
    <w:rsid w:val="00AF23AF"/>
    <w:rsid w:val="00AF367B"/>
    <w:rsid w:val="00AF46B2"/>
    <w:rsid w:val="00AF599D"/>
    <w:rsid w:val="00AF5C5B"/>
    <w:rsid w:val="00AF6739"/>
    <w:rsid w:val="00AF6764"/>
    <w:rsid w:val="00AF67E2"/>
    <w:rsid w:val="00AF72D5"/>
    <w:rsid w:val="00AF78BC"/>
    <w:rsid w:val="00B00208"/>
    <w:rsid w:val="00B02D1F"/>
    <w:rsid w:val="00B068E9"/>
    <w:rsid w:val="00B06B24"/>
    <w:rsid w:val="00B07032"/>
    <w:rsid w:val="00B10171"/>
    <w:rsid w:val="00B1045A"/>
    <w:rsid w:val="00B10E6C"/>
    <w:rsid w:val="00B13D4A"/>
    <w:rsid w:val="00B15258"/>
    <w:rsid w:val="00B152B9"/>
    <w:rsid w:val="00B15A62"/>
    <w:rsid w:val="00B16830"/>
    <w:rsid w:val="00B16A6B"/>
    <w:rsid w:val="00B16B6C"/>
    <w:rsid w:val="00B17922"/>
    <w:rsid w:val="00B17A45"/>
    <w:rsid w:val="00B17ABC"/>
    <w:rsid w:val="00B17D1B"/>
    <w:rsid w:val="00B20D01"/>
    <w:rsid w:val="00B21145"/>
    <w:rsid w:val="00B2221D"/>
    <w:rsid w:val="00B22410"/>
    <w:rsid w:val="00B22837"/>
    <w:rsid w:val="00B23236"/>
    <w:rsid w:val="00B25301"/>
    <w:rsid w:val="00B2586B"/>
    <w:rsid w:val="00B27028"/>
    <w:rsid w:val="00B27EB2"/>
    <w:rsid w:val="00B27EE2"/>
    <w:rsid w:val="00B313A5"/>
    <w:rsid w:val="00B31FEE"/>
    <w:rsid w:val="00B328E0"/>
    <w:rsid w:val="00B32B2A"/>
    <w:rsid w:val="00B34690"/>
    <w:rsid w:val="00B34866"/>
    <w:rsid w:val="00B34DD0"/>
    <w:rsid w:val="00B3514E"/>
    <w:rsid w:val="00B35154"/>
    <w:rsid w:val="00B3519D"/>
    <w:rsid w:val="00B3525F"/>
    <w:rsid w:val="00B362E9"/>
    <w:rsid w:val="00B36351"/>
    <w:rsid w:val="00B36950"/>
    <w:rsid w:val="00B37155"/>
    <w:rsid w:val="00B4024D"/>
    <w:rsid w:val="00B41221"/>
    <w:rsid w:val="00B41EA1"/>
    <w:rsid w:val="00B42E55"/>
    <w:rsid w:val="00B44106"/>
    <w:rsid w:val="00B45BFD"/>
    <w:rsid w:val="00B45D74"/>
    <w:rsid w:val="00B46692"/>
    <w:rsid w:val="00B467FE"/>
    <w:rsid w:val="00B477FD"/>
    <w:rsid w:val="00B503EE"/>
    <w:rsid w:val="00B5264B"/>
    <w:rsid w:val="00B53436"/>
    <w:rsid w:val="00B53629"/>
    <w:rsid w:val="00B53D63"/>
    <w:rsid w:val="00B5683D"/>
    <w:rsid w:val="00B56BA9"/>
    <w:rsid w:val="00B57815"/>
    <w:rsid w:val="00B57AA0"/>
    <w:rsid w:val="00B57E87"/>
    <w:rsid w:val="00B60A35"/>
    <w:rsid w:val="00B60DD6"/>
    <w:rsid w:val="00B62957"/>
    <w:rsid w:val="00B62B91"/>
    <w:rsid w:val="00B630CB"/>
    <w:rsid w:val="00B63448"/>
    <w:rsid w:val="00B637D8"/>
    <w:rsid w:val="00B6380A"/>
    <w:rsid w:val="00B65C4F"/>
    <w:rsid w:val="00B65D91"/>
    <w:rsid w:val="00B66E0E"/>
    <w:rsid w:val="00B70397"/>
    <w:rsid w:val="00B721A9"/>
    <w:rsid w:val="00B72DF2"/>
    <w:rsid w:val="00B7486F"/>
    <w:rsid w:val="00B751C6"/>
    <w:rsid w:val="00B7545E"/>
    <w:rsid w:val="00B7563C"/>
    <w:rsid w:val="00B75641"/>
    <w:rsid w:val="00B75B8E"/>
    <w:rsid w:val="00B75DD1"/>
    <w:rsid w:val="00B76B79"/>
    <w:rsid w:val="00B76CDE"/>
    <w:rsid w:val="00B7722E"/>
    <w:rsid w:val="00B7743C"/>
    <w:rsid w:val="00B803D5"/>
    <w:rsid w:val="00B81106"/>
    <w:rsid w:val="00B812E8"/>
    <w:rsid w:val="00B8148D"/>
    <w:rsid w:val="00B81FC7"/>
    <w:rsid w:val="00B828D4"/>
    <w:rsid w:val="00B82D16"/>
    <w:rsid w:val="00B8403C"/>
    <w:rsid w:val="00B85404"/>
    <w:rsid w:val="00B859B8"/>
    <w:rsid w:val="00B86BF4"/>
    <w:rsid w:val="00B91D2D"/>
    <w:rsid w:val="00B92541"/>
    <w:rsid w:val="00B935E9"/>
    <w:rsid w:val="00B93A1F"/>
    <w:rsid w:val="00B9417F"/>
    <w:rsid w:val="00B94180"/>
    <w:rsid w:val="00B954B2"/>
    <w:rsid w:val="00B957DA"/>
    <w:rsid w:val="00B95ED3"/>
    <w:rsid w:val="00B96A82"/>
    <w:rsid w:val="00B96DEE"/>
    <w:rsid w:val="00B97A54"/>
    <w:rsid w:val="00BA0D71"/>
    <w:rsid w:val="00BA152F"/>
    <w:rsid w:val="00BA1D5B"/>
    <w:rsid w:val="00BA2536"/>
    <w:rsid w:val="00BA2F03"/>
    <w:rsid w:val="00BA30A6"/>
    <w:rsid w:val="00BA39B2"/>
    <w:rsid w:val="00BA4313"/>
    <w:rsid w:val="00BA43B4"/>
    <w:rsid w:val="00BA4693"/>
    <w:rsid w:val="00BA49E1"/>
    <w:rsid w:val="00BA4C68"/>
    <w:rsid w:val="00BA68B5"/>
    <w:rsid w:val="00BA6B6A"/>
    <w:rsid w:val="00BB461D"/>
    <w:rsid w:val="00BB46F8"/>
    <w:rsid w:val="00BB4896"/>
    <w:rsid w:val="00BB61BA"/>
    <w:rsid w:val="00BB652D"/>
    <w:rsid w:val="00BB693C"/>
    <w:rsid w:val="00BB764A"/>
    <w:rsid w:val="00BC00AA"/>
    <w:rsid w:val="00BC01FB"/>
    <w:rsid w:val="00BC04E1"/>
    <w:rsid w:val="00BC0A51"/>
    <w:rsid w:val="00BC12DC"/>
    <w:rsid w:val="00BC2001"/>
    <w:rsid w:val="00BC2436"/>
    <w:rsid w:val="00BC277D"/>
    <w:rsid w:val="00BC3FDD"/>
    <w:rsid w:val="00BC5B32"/>
    <w:rsid w:val="00BC60DC"/>
    <w:rsid w:val="00BC6D3A"/>
    <w:rsid w:val="00BC6D4F"/>
    <w:rsid w:val="00BD021B"/>
    <w:rsid w:val="00BD19A1"/>
    <w:rsid w:val="00BD2370"/>
    <w:rsid w:val="00BD2EEF"/>
    <w:rsid w:val="00BD4DD5"/>
    <w:rsid w:val="00BD5593"/>
    <w:rsid w:val="00BD5DE1"/>
    <w:rsid w:val="00BD5DEB"/>
    <w:rsid w:val="00BD5DFF"/>
    <w:rsid w:val="00BD7FAA"/>
    <w:rsid w:val="00BE0B3C"/>
    <w:rsid w:val="00BE147F"/>
    <w:rsid w:val="00BE18D5"/>
    <w:rsid w:val="00BE247E"/>
    <w:rsid w:val="00BE2EC2"/>
    <w:rsid w:val="00BE3718"/>
    <w:rsid w:val="00BE3AEE"/>
    <w:rsid w:val="00BE4CB8"/>
    <w:rsid w:val="00BE5734"/>
    <w:rsid w:val="00BE5AE9"/>
    <w:rsid w:val="00BE5D40"/>
    <w:rsid w:val="00BE661A"/>
    <w:rsid w:val="00BF00A6"/>
    <w:rsid w:val="00BF031A"/>
    <w:rsid w:val="00BF0371"/>
    <w:rsid w:val="00BF365D"/>
    <w:rsid w:val="00BF3F9F"/>
    <w:rsid w:val="00BF451E"/>
    <w:rsid w:val="00BF54EE"/>
    <w:rsid w:val="00BF596D"/>
    <w:rsid w:val="00BF6057"/>
    <w:rsid w:val="00BF730C"/>
    <w:rsid w:val="00C00F62"/>
    <w:rsid w:val="00C01033"/>
    <w:rsid w:val="00C01653"/>
    <w:rsid w:val="00C01CA0"/>
    <w:rsid w:val="00C03E8A"/>
    <w:rsid w:val="00C042E6"/>
    <w:rsid w:val="00C06E87"/>
    <w:rsid w:val="00C07468"/>
    <w:rsid w:val="00C112C2"/>
    <w:rsid w:val="00C11E7F"/>
    <w:rsid w:val="00C12BD3"/>
    <w:rsid w:val="00C162A5"/>
    <w:rsid w:val="00C16329"/>
    <w:rsid w:val="00C17670"/>
    <w:rsid w:val="00C21C88"/>
    <w:rsid w:val="00C22384"/>
    <w:rsid w:val="00C22B6B"/>
    <w:rsid w:val="00C2380C"/>
    <w:rsid w:val="00C24235"/>
    <w:rsid w:val="00C24C91"/>
    <w:rsid w:val="00C2552E"/>
    <w:rsid w:val="00C26FC5"/>
    <w:rsid w:val="00C27008"/>
    <w:rsid w:val="00C27265"/>
    <w:rsid w:val="00C274E2"/>
    <w:rsid w:val="00C31EC0"/>
    <w:rsid w:val="00C322DE"/>
    <w:rsid w:val="00C33A21"/>
    <w:rsid w:val="00C34552"/>
    <w:rsid w:val="00C34BA6"/>
    <w:rsid w:val="00C3631A"/>
    <w:rsid w:val="00C36D2F"/>
    <w:rsid w:val="00C37BC1"/>
    <w:rsid w:val="00C400CC"/>
    <w:rsid w:val="00C41AAA"/>
    <w:rsid w:val="00C429FA"/>
    <w:rsid w:val="00C436D5"/>
    <w:rsid w:val="00C438C1"/>
    <w:rsid w:val="00C43F63"/>
    <w:rsid w:val="00C46FE4"/>
    <w:rsid w:val="00C50554"/>
    <w:rsid w:val="00C50968"/>
    <w:rsid w:val="00C51230"/>
    <w:rsid w:val="00C51C88"/>
    <w:rsid w:val="00C52603"/>
    <w:rsid w:val="00C52DB6"/>
    <w:rsid w:val="00C5374D"/>
    <w:rsid w:val="00C53E1E"/>
    <w:rsid w:val="00C5405B"/>
    <w:rsid w:val="00C54518"/>
    <w:rsid w:val="00C54944"/>
    <w:rsid w:val="00C551D3"/>
    <w:rsid w:val="00C637B2"/>
    <w:rsid w:val="00C64AA4"/>
    <w:rsid w:val="00C662B4"/>
    <w:rsid w:val="00C66552"/>
    <w:rsid w:val="00C66CAA"/>
    <w:rsid w:val="00C66D30"/>
    <w:rsid w:val="00C6732D"/>
    <w:rsid w:val="00C676A1"/>
    <w:rsid w:val="00C67D43"/>
    <w:rsid w:val="00C71CB5"/>
    <w:rsid w:val="00C73590"/>
    <w:rsid w:val="00C737F7"/>
    <w:rsid w:val="00C74036"/>
    <w:rsid w:val="00C76598"/>
    <w:rsid w:val="00C766DC"/>
    <w:rsid w:val="00C7705C"/>
    <w:rsid w:val="00C77302"/>
    <w:rsid w:val="00C80D8D"/>
    <w:rsid w:val="00C82B78"/>
    <w:rsid w:val="00C82F5A"/>
    <w:rsid w:val="00C84506"/>
    <w:rsid w:val="00C85546"/>
    <w:rsid w:val="00C8567A"/>
    <w:rsid w:val="00C859F7"/>
    <w:rsid w:val="00C868CD"/>
    <w:rsid w:val="00C9218A"/>
    <w:rsid w:val="00C929ED"/>
    <w:rsid w:val="00C93663"/>
    <w:rsid w:val="00C953B4"/>
    <w:rsid w:val="00C9605E"/>
    <w:rsid w:val="00C96D08"/>
    <w:rsid w:val="00CA18C5"/>
    <w:rsid w:val="00CA25F3"/>
    <w:rsid w:val="00CA48EC"/>
    <w:rsid w:val="00CA4DFC"/>
    <w:rsid w:val="00CA50F3"/>
    <w:rsid w:val="00CB01B9"/>
    <w:rsid w:val="00CB1A07"/>
    <w:rsid w:val="00CB1A5A"/>
    <w:rsid w:val="00CB2A84"/>
    <w:rsid w:val="00CB2AFA"/>
    <w:rsid w:val="00CB3259"/>
    <w:rsid w:val="00CB3922"/>
    <w:rsid w:val="00CB5DE3"/>
    <w:rsid w:val="00CB5EC2"/>
    <w:rsid w:val="00CB7F14"/>
    <w:rsid w:val="00CC10EA"/>
    <w:rsid w:val="00CC149E"/>
    <w:rsid w:val="00CC1B14"/>
    <w:rsid w:val="00CC2125"/>
    <w:rsid w:val="00CC2811"/>
    <w:rsid w:val="00CC34B1"/>
    <w:rsid w:val="00CC3CAC"/>
    <w:rsid w:val="00CC4AC4"/>
    <w:rsid w:val="00CC5B4F"/>
    <w:rsid w:val="00CC5F6D"/>
    <w:rsid w:val="00CD0C26"/>
    <w:rsid w:val="00CD2F66"/>
    <w:rsid w:val="00CD3EF4"/>
    <w:rsid w:val="00CD4100"/>
    <w:rsid w:val="00CD4873"/>
    <w:rsid w:val="00CD575A"/>
    <w:rsid w:val="00CD5784"/>
    <w:rsid w:val="00CD57D6"/>
    <w:rsid w:val="00CD61DD"/>
    <w:rsid w:val="00CD75E4"/>
    <w:rsid w:val="00CE255F"/>
    <w:rsid w:val="00CE30E6"/>
    <w:rsid w:val="00CE3CB3"/>
    <w:rsid w:val="00CE48CC"/>
    <w:rsid w:val="00CE4F21"/>
    <w:rsid w:val="00CE69AB"/>
    <w:rsid w:val="00CE73FF"/>
    <w:rsid w:val="00CE7CD9"/>
    <w:rsid w:val="00CF0656"/>
    <w:rsid w:val="00CF09C4"/>
    <w:rsid w:val="00CF31BD"/>
    <w:rsid w:val="00CF597E"/>
    <w:rsid w:val="00CF59FA"/>
    <w:rsid w:val="00CF680E"/>
    <w:rsid w:val="00CF7406"/>
    <w:rsid w:val="00CF75BC"/>
    <w:rsid w:val="00D01F5E"/>
    <w:rsid w:val="00D0265E"/>
    <w:rsid w:val="00D02762"/>
    <w:rsid w:val="00D033F0"/>
    <w:rsid w:val="00D03422"/>
    <w:rsid w:val="00D038A6"/>
    <w:rsid w:val="00D03F58"/>
    <w:rsid w:val="00D045EF"/>
    <w:rsid w:val="00D054F4"/>
    <w:rsid w:val="00D0616E"/>
    <w:rsid w:val="00D068A3"/>
    <w:rsid w:val="00D07A47"/>
    <w:rsid w:val="00D1074A"/>
    <w:rsid w:val="00D1359B"/>
    <w:rsid w:val="00D139FE"/>
    <w:rsid w:val="00D1649B"/>
    <w:rsid w:val="00D1656F"/>
    <w:rsid w:val="00D167DE"/>
    <w:rsid w:val="00D16ABB"/>
    <w:rsid w:val="00D17CFC"/>
    <w:rsid w:val="00D2180D"/>
    <w:rsid w:val="00D23F2C"/>
    <w:rsid w:val="00D25CB7"/>
    <w:rsid w:val="00D261A7"/>
    <w:rsid w:val="00D26D88"/>
    <w:rsid w:val="00D27463"/>
    <w:rsid w:val="00D27889"/>
    <w:rsid w:val="00D30F65"/>
    <w:rsid w:val="00D31715"/>
    <w:rsid w:val="00D321C9"/>
    <w:rsid w:val="00D33793"/>
    <w:rsid w:val="00D35C5B"/>
    <w:rsid w:val="00D36D58"/>
    <w:rsid w:val="00D37393"/>
    <w:rsid w:val="00D4061E"/>
    <w:rsid w:val="00D417BF"/>
    <w:rsid w:val="00D42261"/>
    <w:rsid w:val="00D429D6"/>
    <w:rsid w:val="00D4393D"/>
    <w:rsid w:val="00D45343"/>
    <w:rsid w:val="00D47380"/>
    <w:rsid w:val="00D47634"/>
    <w:rsid w:val="00D50995"/>
    <w:rsid w:val="00D528D0"/>
    <w:rsid w:val="00D52AC0"/>
    <w:rsid w:val="00D52F8F"/>
    <w:rsid w:val="00D531BB"/>
    <w:rsid w:val="00D537E7"/>
    <w:rsid w:val="00D54BA5"/>
    <w:rsid w:val="00D54D31"/>
    <w:rsid w:val="00D55337"/>
    <w:rsid w:val="00D55FED"/>
    <w:rsid w:val="00D563C5"/>
    <w:rsid w:val="00D600D4"/>
    <w:rsid w:val="00D61760"/>
    <w:rsid w:val="00D64012"/>
    <w:rsid w:val="00D652EF"/>
    <w:rsid w:val="00D654F2"/>
    <w:rsid w:val="00D66C3F"/>
    <w:rsid w:val="00D67230"/>
    <w:rsid w:val="00D70247"/>
    <w:rsid w:val="00D71963"/>
    <w:rsid w:val="00D71B3F"/>
    <w:rsid w:val="00D724AF"/>
    <w:rsid w:val="00D7261F"/>
    <w:rsid w:val="00D729BA"/>
    <w:rsid w:val="00D72CB7"/>
    <w:rsid w:val="00D73304"/>
    <w:rsid w:val="00D73A16"/>
    <w:rsid w:val="00D74E99"/>
    <w:rsid w:val="00D758E0"/>
    <w:rsid w:val="00D7734A"/>
    <w:rsid w:val="00D801A4"/>
    <w:rsid w:val="00D81612"/>
    <w:rsid w:val="00D82186"/>
    <w:rsid w:val="00D8327E"/>
    <w:rsid w:val="00D8494F"/>
    <w:rsid w:val="00D84CE9"/>
    <w:rsid w:val="00D85F47"/>
    <w:rsid w:val="00D861B4"/>
    <w:rsid w:val="00D87805"/>
    <w:rsid w:val="00D87DE9"/>
    <w:rsid w:val="00D901DE"/>
    <w:rsid w:val="00D9157D"/>
    <w:rsid w:val="00D917C7"/>
    <w:rsid w:val="00D924E0"/>
    <w:rsid w:val="00D93FA3"/>
    <w:rsid w:val="00D961F6"/>
    <w:rsid w:val="00D96A0E"/>
    <w:rsid w:val="00D97118"/>
    <w:rsid w:val="00DA0EB6"/>
    <w:rsid w:val="00DA2135"/>
    <w:rsid w:val="00DA285D"/>
    <w:rsid w:val="00DA2CA1"/>
    <w:rsid w:val="00DA3977"/>
    <w:rsid w:val="00DA3E3E"/>
    <w:rsid w:val="00DA42AB"/>
    <w:rsid w:val="00DA5FB5"/>
    <w:rsid w:val="00DA6E67"/>
    <w:rsid w:val="00DB09E5"/>
    <w:rsid w:val="00DB3C5F"/>
    <w:rsid w:val="00DB3D65"/>
    <w:rsid w:val="00DB438F"/>
    <w:rsid w:val="00DB5A9A"/>
    <w:rsid w:val="00DB6098"/>
    <w:rsid w:val="00DB7AA5"/>
    <w:rsid w:val="00DC0E3F"/>
    <w:rsid w:val="00DC1C23"/>
    <w:rsid w:val="00DC2B7C"/>
    <w:rsid w:val="00DC3866"/>
    <w:rsid w:val="00DC39DE"/>
    <w:rsid w:val="00DC3CB3"/>
    <w:rsid w:val="00DC5871"/>
    <w:rsid w:val="00DC6D0C"/>
    <w:rsid w:val="00DD0099"/>
    <w:rsid w:val="00DD146D"/>
    <w:rsid w:val="00DD24CF"/>
    <w:rsid w:val="00DD533B"/>
    <w:rsid w:val="00DD5C78"/>
    <w:rsid w:val="00DD6BE5"/>
    <w:rsid w:val="00DD6DE5"/>
    <w:rsid w:val="00DE0C1A"/>
    <w:rsid w:val="00DE0D84"/>
    <w:rsid w:val="00DE143A"/>
    <w:rsid w:val="00DE1548"/>
    <w:rsid w:val="00DE1695"/>
    <w:rsid w:val="00DE2809"/>
    <w:rsid w:val="00DE3C32"/>
    <w:rsid w:val="00DE4625"/>
    <w:rsid w:val="00DE4AC0"/>
    <w:rsid w:val="00DE50DF"/>
    <w:rsid w:val="00DE6D7B"/>
    <w:rsid w:val="00DE6F92"/>
    <w:rsid w:val="00DF046C"/>
    <w:rsid w:val="00DF0B02"/>
    <w:rsid w:val="00DF1547"/>
    <w:rsid w:val="00DF159B"/>
    <w:rsid w:val="00DF1C36"/>
    <w:rsid w:val="00DF1D41"/>
    <w:rsid w:val="00DF23DF"/>
    <w:rsid w:val="00DF317F"/>
    <w:rsid w:val="00DF3B72"/>
    <w:rsid w:val="00DF3C83"/>
    <w:rsid w:val="00DF473F"/>
    <w:rsid w:val="00DF5073"/>
    <w:rsid w:val="00DF572B"/>
    <w:rsid w:val="00DF67CA"/>
    <w:rsid w:val="00E0317B"/>
    <w:rsid w:val="00E035DE"/>
    <w:rsid w:val="00E045D5"/>
    <w:rsid w:val="00E04902"/>
    <w:rsid w:val="00E04949"/>
    <w:rsid w:val="00E04CC9"/>
    <w:rsid w:val="00E054BE"/>
    <w:rsid w:val="00E0600F"/>
    <w:rsid w:val="00E062D1"/>
    <w:rsid w:val="00E067E2"/>
    <w:rsid w:val="00E0692D"/>
    <w:rsid w:val="00E10AAE"/>
    <w:rsid w:val="00E11C5F"/>
    <w:rsid w:val="00E12766"/>
    <w:rsid w:val="00E1342E"/>
    <w:rsid w:val="00E136FC"/>
    <w:rsid w:val="00E13A1E"/>
    <w:rsid w:val="00E15423"/>
    <w:rsid w:val="00E1748E"/>
    <w:rsid w:val="00E20132"/>
    <w:rsid w:val="00E227BD"/>
    <w:rsid w:val="00E2333D"/>
    <w:rsid w:val="00E23B21"/>
    <w:rsid w:val="00E250F5"/>
    <w:rsid w:val="00E2542E"/>
    <w:rsid w:val="00E25688"/>
    <w:rsid w:val="00E275A2"/>
    <w:rsid w:val="00E30174"/>
    <w:rsid w:val="00E30C21"/>
    <w:rsid w:val="00E31394"/>
    <w:rsid w:val="00E31A24"/>
    <w:rsid w:val="00E3439E"/>
    <w:rsid w:val="00E35077"/>
    <w:rsid w:val="00E36C93"/>
    <w:rsid w:val="00E36F9F"/>
    <w:rsid w:val="00E37552"/>
    <w:rsid w:val="00E3771C"/>
    <w:rsid w:val="00E37D63"/>
    <w:rsid w:val="00E40018"/>
    <w:rsid w:val="00E40ED0"/>
    <w:rsid w:val="00E40FF3"/>
    <w:rsid w:val="00E4303E"/>
    <w:rsid w:val="00E4480B"/>
    <w:rsid w:val="00E44DB6"/>
    <w:rsid w:val="00E45E01"/>
    <w:rsid w:val="00E45E5B"/>
    <w:rsid w:val="00E46C00"/>
    <w:rsid w:val="00E46E65"/>
    <w:rsid w:val="00E4790E"/>
    <w:rsid w:val="00E51D4E"/>
    <w:rsid w:val="00E5285A"/>
    <w:rsid w:val="00E52958"/>
    <w:rsid w:val="00E53391"/>
    <w:rsid w:val="00E53710"/>
    <w:rsid w:val="00E55912"/>
    <w:rsid w:val="00E57033"/>
    <w:rsid w:val="00E570DE"/>
    <w:rsid w:val="00E571D9"/>
    <w:rsid w:val="00E600B2"/>
    <w:rsid w:val="00E62305"/>
    <w:rsid w:val="00E623E3"/>
    <w:rsid w:val="00E627D8"/>
    <w:rsid w:val="00E62ADE"/>
    <w:rsid w:val="00E63278"/>
    <w:rsid w:val="00E6638B"/>
    <w:rsid w:val="00E6646E"/>
    <w:rsid w:val="00E665C0"/>
    <w:rsid w:val="00E66BE5"/>
    <w:rsid w:val="00E67E9B"/>
    <w:rsid w:val="00E67F1C"/>
    <w:rsid w:val="00E701FF"/>
    <w:rsid w:val="00E7072C"/>
    <w:rsid w:val="00E70D3C"/>
    <w:rsid w:val="00E722BD"/>
    <w:rsid w:val="00E736B1"/>
    <w:rsid w:val="00E7421D"/>
    <w:rsid w:val="00E7580A"/>
    <w:rsid w:val="00E759AF"/>
    <w:rsid w:val="00E75DF8"/>
    <w:rsid w:val="00E7635F"/>
    <w:rsid w:val="00E775B4"/>
    <w:rsid w:val="00E77760"/>
    <w:rsid w:val="00E82C2A"/>
    <w:rsid w:val="00E84190"/>
    <w:rsid w:val="00E84DFC"/>
    <w:rsid w:val="00E85305"/>
    <w:rsid w:val="00E87B92"/>
    <w:rsid w:val="00E902F8"/>
    <w:rsid w:val="00E90CAE"/>
    <w:rsid w:val="00E94E46"/>
    <w:rsid w:val="00E9753B"/>
    <w:rsid w:val="00EA153A"/>
    <w:rsid w:val="00EA268B"/>
    <w:rsid w:val="00EA35AF"/>
    <w:rsid w:val="00EA3BB0"/>
    <w:rsid w:val="00EA5130"/>
    <w:rsid w:val="00EA5200"/>
    <w:rsid w:val="00EA5206"/>
    <w:rsid w:val="00EA6FD4"/>
    <w:rsid w:val="00EA6FEB"/>
    <w:rsid w:val="00EA734A"/>
    <w:rsid w:val="00EB02D8"/>
    <w:rsid w:val="00EB059D"/>
    <w:rsid w:val="00EB224C"/>
    <w:rsid w:val="00EB3C7F"/>
    <w:rsid w:val="00EB4A30"/>
    <w:rsid w:val="00EB5CA6"/>
    <w:rsid w:val="00EB6731"/>
    <w:rsid w:val="00EB7308"/>
    <w:rsid w:val="00EB7359"/>
    <w:rsid w:val="00EC157A"/>
    <w:rsid w:val="00EC5510"/>
    <w:rsid w:val="00EC580A"/>
    <w:rsid w:val="00EC5BDA"/>
    <w:rsid w:val="00EC689A"/>
    <w:rsid w:val="00ED0006"/>
    <w:rsid w:val="00ED12C1"/>
    <w:rsid w:val="00ED2762"/>
    <w:rsid w:val="00ED39F9"/>
    <w:rsid w:val="00ED4A28"/>
    <w:rsid w:val="00ED6425"/>
    <w:rsid w:val="00ED79EB"/>
    <w:rsid w:val="00EE0520"/>
    <w:rsid w:val="00EE0A04"/>
    <w:rsid w:val="00EE2B02"/>
    <w:rsid w:val="00EE44BB"/>
    <w:rsid w:val="00EE463F"/>
    <w:rsid w:val="00EE4B4A"/>
    <w:rsid w:val="00EE625C"/>
    <w:rsid w:val="00EE63D9"/>
    <w:rsid w:val="00EE6689"/>
    <w:rsid w:val="00EE6F43"/>
    <w:rsid w:val="00EE6FA3"/>
    <w:rsid w:val="00EF379C"/>
    <w:rsid w:val="00EF3DF7"/>
    <w:rsid w:val="00EF426D"/>
    <w:rsid w:val="00EF6BBD"/>
    <w:rsid w:val="00EF6E9F"/>
    <w:rsid w:val="00EF759D"/>
    <w:rsid w:val="00F00B89"/>
    <w:rsid w:val="00F02071"/>
    <w:rsid w:val="00F020EE"/>
    <w:rsid w:val="00F029D0"/>
    <w:rsid w:val="00F039DE"/>
    <w:rsid w:val="00F03CB3"/>
    <w:rsid w:val="00F03E6A"/>
    <w:rsid w:val="00F0452B"/>
    <w:rsid w:val="00F04CCA"/>
    <w:rsid w:val="00F05460"/>
    <w:rsid w:val="00F06270"/>
    <w:rsid w:val="00F06738"/>
    <w:rsid w:val="00F068FE"/>
    <w:rsid w:val="00F07E91"/>
    <w:rsid w:val="00F1007C"/>
    <w:rsid w:val="00F104AE"/>
    <w:rsid w:val="00F11DC5"/>
    <w:rsid w:val="00F128A8"/>
    <w:rsid w:val="00F133E7"/>
    <w:rsid w:val="00F13D58"/>
    <w:rsid w:val="00F13D8D"/>
    <w:rsid w:val="00F14784"/>
    <w:rsid w:val="00F14994"/>
    <w:rsid w:val="00F165DD"/>
    <w:rsid w:val="00F177A1"/>
    <w:rsid w:val="00F17D24"/>
    <w:rsid w:val="00F2019E"/>
    <w:rsid w:val="00F2056F"/>
    <w:rsid w:val="00F206A5"/>
    <w:rsid w:val="00F206A6"/>
    <w:rsid w:val="00F212B5"/>
    <w:rsid w:val="00F21A83"/>
    <w:rsid w:val="00F22A77"/>
    <w:rsid w:val="00F24F96"/>
    <w:rsid w:val="00F2595D"/>
    <w:rsid w:val="00F260E4"/>
    <w:rsid w:val="00F26FED"/>
    <w:rsid w:val="00F27A7C"/>
    <w:rsid w:val="00F3076C"/>
    <w:rsid w:val="00F30906"/>
    <w:rsid w:val="00F31076"/>
    <w:rsid w:val="00F31328"/>
    <w:rsid w:val="00F321AE"/>
    <w:rsid w:val="00F325D7"/>
    <w:rsid w:val="00F32E25"/>
    <w:rsid w:val="00F3342A"/>
    <w:rsid w:val="00F33B60"/>
    <w:rsid w:val="00F348E4"/>
    <w:rsid w:val="00F363B2"/>
    <w:rsid w:val="00F36CBB"/>
    <w:rsid w:val="00F37A91"/>
    <w:rsid w:val="00F40182"/>
    <w:rsid w:val="00F412D9"/>
    <w:rsid w:val="00F43A15"/>
    <w:rsid w:val="00F47779"/>
    <w:rsid w:val="00F502CA"/>
    <w:rsid w:val="00F51F65"/>
    <w:rsid w:val="00F52CDB"/>
    <w:rsid w:val="00F52E0F"/>
    <w:rsid w:val="00F53560"/>
    <w:rsid w:val="00F53960"/>
    <w:rsid w:val="00F547B9"/>
    <w:rsid w:val="00F55388"/>
    <w:rsid w:val="00F56B7B"/>
    <w:rsid w:val="00F60671"/>
    <w:rsid w:val="00F60A6A"/>
    <w:rsid w:val="00F61963"/>
    <w:rsid w:val="00F62758"/>
    <w:rsid w:val="00F6329C"/>
    <w:rsid w:val="00F635B1"/>
    <w:rsid w:val="00F6384A"/>
    <w:rsid w:val="00F63A6C"/>
    <w:rsid w:val="00F642C5"/>
    <w:rsid w:val="00F64464"/>
    <w:rsid w:val="00F65515"/>
    <w:rsid w:val="00F6693A"/>
    <w:rsid w:val="00F66C2C"/>
    <w:rsid w:val="00F70290"/>
    <w:rsid w:val="00F728E2"/>
    <w:rsid w:val="00F72951"/>
    <w:rsid w:val="00F733DA"/>
    <w:rsid w:val="00F73C8E"/>
    <w:rsid w:val="00F74CA0"/>
    <w:rsid w:val="00F7583A"/>
    <w:rsid w:val="00F75FD9"/>
    <w:rsid w:val="00F776D5"/>
    <w:rsid w:val="00F80802"/>
    <w:rsid w:val="00F80ED9"/>
    <w:rsid w:val="00F80F23"/>
    <w:rsid w:val="00F80F6B"/>
    <w:rsid w:val="00F8185E"/>
    <w:rsid w:val="00F82C5F"/>
    <w:rsid w:val="00F83201"/>
    <w:rsid w:val="00F83C42"/>
    <w:rsid w:val="00F8465A"/>
    <w:rsid w:val="00F868E4"/>
    <w:rsid w:val="00F873AB"/>
    <w:rsid w:val="00F87A1D"/>
    <w:rsid w:val="00F913F3"/>
    <w:rsid w:val="00F91EAE"/>
    <w:rsid w:val="00F920E8"/>
    <w:rsid w:val="00F9234F"/>
    <w:rsid w:val="00F93414"/>
    <w:rsid w:val="00F9474D"/>
    <w:rsid w:val="00F94EDA"/>
    <w:rsid w:val="00F952B3"/>
    <w:rsid w:val="00F95862"/>
    <w:rsid w:val="00F95DD4"/>
    <w:rsid w:val="00F969F8"/>
    <w:rsid w:val="00FA0C16"/>
    <w:rsid w:val="00FA162C"/>
    <w:rsid w:val="00FA2622"/>
    <w:rsid w:val="00FA33BF"/>
    <w:rsid w:val="00FA3795"/>
    <w:rsid w:val="00FA442D"/>
    <w:rsid w:val="00FA4A38"/>
    <w:rsid w:val="00FA4B3D"/>
    <w:rsid w:val="00FA65E6"/>
    <w:rsid w:val="00FA7814"/>
    <w:rsid w:val="00FB0A63"/>
    <w:rsid w:val="00FB0CE3"/>
    <w:rsid w:val="00FB1625"/>
    <w:rsid w:val="00FB1F66"/>
    <w:rsid w:val="00FB4ADC"/>
    <w:rsid w:val="00FB4E49"/>
    <w:rsid w:val="00FB5F91"/>
    <w:rsid w:val="00FB6289"/>
    <w:rsid w:val="00FB7876"/>
    <w:rsid w:val="00FC1917"/>
    <w:rsid w:val="00FC1F08"/>
    <w:rsid w:val="00FC30AC"/>
    <w:rsid w:val="00FC398F"/>
    <w:rsid w:val="00FC410B"/>
    <w:rsid w:val="00FC5498"/>
    <w:rsid w:val="00FD3455"/>
    <w:rsid w:val="00FD483F"/>
    <w:rsid w:val="00FD56FB"/>
    <w:rsid w:val="00FD5837"/>
    <w:rsid w:val="00FD6A2E"/>
    <w:rsid w:val="00FD7D08"/>
    <w:rsid w:val="00FE110D"/>
    <w:rsid w:val="00FE1753"/>
    <w:rsid w:val="00FE3815"/>
    <w:rsid w:val="00FE4366"/>
    <w:rsid w:val="00FE52C4"/>
    <w:rsid w:val="00FE5C6F"/>
    <w:rsid w:val="00FE695A"/>
    <w:rsid w:val="00FF018D"/>
    <w:rsid w:val="00FF0A3D"/>
    <w:rsid w:val="00FF2256"/>
    <w:rsid w:val="00FF29FB"/>
    <w:rsid w:val="00FF323A"/>
    <w:rsid w:val="00FF3BAF"/>
    <w:rsid w:val="00FF53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940"/>
  </w:style>
  <w:style w:type="paragraph" w:styleId="2">
    <w:name w:val="heading 2"/>
    <w:basedOn w:val="a"/>
    <w:link w:val="20"/>
    <w:uiPriority w:val="9"/>
    <w:qFormat/>
    <w:rsid w:val="00AB030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B030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AB03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B0302"/>
    <w:rPr>
      <w:b/>
      <w:bCs/>
    </w:rPr>
  </w:style>
  <w:style w:type="character" w:styleId="a5">
    <w:name w:val="Emphasis"/>
    <w:basedOn w:val="a0"/>
    <w:uiPriority w:val="20"/>
    <w:qFormat/>
    <w:rsid w:val="00AB0302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AB03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B0302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C7201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3C72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3C7201"/>
  </w:style>
  <w:style w:type="paragraph" w:styleId="ab">
    <w:name w:val="footer"/>
    <w:basedOn w:val="a"/>
    <w:link w:val="ac"/>
    <w:uiPriority w:val="99"/>
    <w:unhideWhenUsed/>
    <w:rsid w:val="003C72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C720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0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6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9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58979">
                  <w:marLeft w:val="0"/>
                  <w:marRight w:val="187"/>
                  <w:marTop w:val="187"/>
                  <w:marBottom w:val="18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31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066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2499</Words>
  <Characters>14249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2021-01-14T19:19:00Z</dcterms:created>
  <dcterms:modified xsi:type="dcterms:W3CDTF">2021-01-14T19:29:00Z</dcterms:modified>
</cp:coreProperties>
</file>